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BDA1" w14:textId="7EC93E78" w:rsidR="00B92C01" w:rsidRPr="00B80151" w:rsidRDefault="00812853" w:rsidP="00F207EA">
      <w:pPr>
        <w:pStyle w:val="BodyText"/>
      </w:pPr>
      <w:r w:rsidRPr="00B80151">
        <w:rPr>
          <w:noProof/>
        </w:rPr>
        <mc:AlternateContent>
          <mc:Choice Requires="wpg">
            <w:drawing>
              <wp:anchor distT="0" distB="0" distL="0" distR="0" simplePos="0" relativeHeight="15728640" behindDoc="0" locked="0" layoutInCell="1" allowOverlap="1" wp14:anchorId="451FBDDA" wp14:editId="71A6924E">
                <wp:simplePos x="0" y="0"/>
                <wp:positionH relativeFrom="margin">
                  <wp:align>center</wp:align>
                </wp:positionH>
                <wp:positionV relativeFrom="page">
                  <wp:posOffset>-228600</wp:posOffset>
                </wp:positionV>
                <wp:extent cx="7555865" cy="4176395"/>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865" cy="4176395"/>
                          <a:chOff x="0" y="0"/>
                          <a:chExt cx="7555991" cy="4176657"/>
                        </a:xfrm>
                      </wpg:grpSpPr>
                      <pic:pic xmlns:pic="http://schemas.openxmlformats.org/drawingml/2006/picture">
                        <pic:nvPicPr>
                          <pic:cNvPr id="2" name="Image 2"/>
                          <pic:cNvPicPr/>
                        </pic:nvPicPr>
                        <pic:blipFill>
                          <a:blip r:embed="rId8" cstate="print"/>
                          <a:stretch>
                            <a:fillRect/>
                          </a:stretch>
                        </pic:blipFill>
                        <pic:spPr>
                          <a:xfrm>
                            <a:off x="3005218" y="0"/>
                            <a:ext cx="1353946" cy="591573"/>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329382"/>
                            <a:ext cx="7555991" cy="3264244"/>
                          </a:xfrm>
                          <a:prstGeom prst="rect">
                            <a:avLst/>
                          </a:prstGeom>
                        </pic:spPr>
                      </pic:pic>
                      <wps:wsp>
                        <wps:cNvPr id="4" name="Graphic 4"/>
                        <wps:cNvSpPr/>
                        <wps:spPr>
                          <a:xfrm>
                            <a:off x="574319" y="1528998"/>
                            <a:ext cx="347980" cy="904240"/>
                          </a:xfrm>
                          <a:custGeom>
                            <a:avLst/>
                            <a:gdLst/>
                            <a:ahLst/>
                            <a:cxnLst/>
                            <a:rect l="l" t="t" r="r" b="b"/>
                            <a:pathLst>
                              <a:path w="347980" h="904240">
                                <a:moveTo>
                                  <a:pt x="190957" y="776287"/>
                                </a:moveTo>
                                <a:lnTo>
                                  <a:pt x="183324" y="768642"/>
                                </a:lnTo>
                                <a:lnTo>
                                  <a:pt x="164490" y="768642"/>
                                </a:lnTo>
                                <a:lnTo>
                                  <a:pt x="156845" y="776287"/>
                                </a:lnTo>
                                <a:lnTo>
                                  <a:pt x="156845" y="802855"/>
                                </a:lnTo>
                                <a:lnTo>
                                  <a:pt x="164490" y="810488"/>
                                </a:lnTo>
                                <a:lnTo>
                                  <a:pt x="183311" y="810488"/>
                                </a:lnTo>
                                <a:lnTo>
                                  <a:pt x="190957" y="802855"/>
                                </a:lnTo>
                                <a:lnTo>
                                  <a:pt x="190957" y="793432"/>
                                </a:lnTo>
                                <a:lnTo>
                                  <a:pt x="190957" y="776287"/>
                                </a:lnTo>
                                <a:close/>
                              </a:path>
                              <a:path w="347980" h="904240">
                                <a:moveTo>
                                  <a:pt x="292341" y="146164"/>
                                </a:moveTo>
                                <a:lnTo>
                                  <a:pt x="284886" y="99961"/>
                                </a:lnTo>
                                <a:lnTo>
                                  <a:pt x="264121" y="59829"/>
                                </a:lnTo>
                                <a:lnTo>
                                  <a:pt x="263105" y="58826"/>
                                </a:lnTo>
                                <a:lnTo>
                                  <a:pt x="263105" y="146164"/>
                                </a:lnTo>
                                <a:lnTo>
                                  <a:pt x="253923" y="191693"/>
                                </a:lnTo>
                                <a:lnTo>
                                  <a:pt x="228866" y="228866"/>
                                </a:lnTo>
                                <a:lnTo>
                                  <a:pt x="191693" y="253923"/>
                                </a:lnTo>
                                <a:lnTo>
                                  <a:pt x="146164" y="263105"/>
                                </a:lnTo>
                                <a:lnTo>
                                  <a:pt x="100634" y="253923"/>
                                </a:lnTo>
                                <a:lnTo>
                                  <a:pt x="63474" y="228866"/>
                                </a:lnTo>
                                <a:lnTo>
                                  <a:pt x="38417" y="191693"/>
                                </a:lnTo>
                                <a:lnTo>
                                  <a:pt x="29235" y="146164"/>
                                </a:lnTo>
                                <a:lnTo>
                                  <a:pt x="38417" y="100647"/>
                                </a:lnTo>
                                <a:lnTo>
                                  <a:pt x="63474" y="63474"/>
                                </a:lnTo>
                                <a:lnTo>
                                  <a:pt x="100634" y="38417"/>
                                </a:lnTo>
                                <a:lnTo>
                                  <a:pt x="146164" y="29235"/>
                                </a:lnTo>
                                <a:lnTo>
                                  <a:pt x="191693" y="38417"/>
                                </a:lnTo>
                                <a:lnTo>
                                  <a:pt x="228866" y="63474"/>
                                </a:lnTo>
                                <a:lnTo>
                                  <a:pt x="253923" y="100647"/>
                                </a:lnTo>
                                <a:lnTo>
                                  <a:pt x="263105" y="146164"/>
                                </a:lnTo>
                                <a:lnTo>
                                  <a:pt x="263105" y="58826"/>
                                </a:lnTo>
                                <a:lnTo>
                                  <a:pt x="233502" y="29235"/>
                                </a:lnTo>
                                <a:lnTo>
                                  <a:pt x="232460" y="28194"/>
                                </a:lnTo>
                                <a:lnTo>
                                  <a:pt x="192316" y="7442"/>
                                </a:lnTo>
                                <a:lnTo>
                                  <a:pt x="146100" y="0"/>
                                </a:lnTo>
                                <a:lnTo>
                                  <a:pt x="99885" y="7442"/>
                                </a:lnTo>
                                <a:lnTo>
                                  <a:pt x="59778" y="28194"/>
                                </a:lnTo>
                                <a:lnTo>
                                  <a:pt x="28168" y="59829"/>
                                </a:lnTo>
                                <a:lnTo>
                                  <a:pt x="7442" y="99961"/>
                                </a:lnTo>
                                <a:lnTo>
                                  <a:pt x="0" y="146164"/>
                                </a:lnTo>
                                <a:lnTo>
                                  <a:pt x="7442" y="192379"/>
                                </a:lnTo>
                                <a:lnTo>
                                  <a:pt x="28168" y="232511"/>
                                </a:lnTo>
                                <a:lnTo>
                                  <a:pt x="59778" y="264147"/>
                                </a:lnTo>
                                <a:lnTo>
                                  <a:pt x="99885" y="284886"/>
                                </a:lnTo>
                                <a:lnTo>
                                  <a:pt x="146100" y="292341"/>
                                </a:lnTo>
                                <a:lnTo>
                                  <a:pt x="192316" y="284886"/>
                                </a:lnTo>
                                <a:lnTo>
                                  <a:pt x="232460" y="264147"/>
                                </a:lnTo>
                                <a:lnTo>
                                  <a:pt x="233502" y="263105"/>
                                </a:lnTo>
                                <a:lnTo>
                                  <a:pt x="264121" y="232511"/>
                                </a:lnTo>
                                <a:lnTo>
                                  <a:pt x="284886" y="192379"/>
                                </a:lnTo>
                                <a:lnTo>
                                  <a:pt x="292341" y="146164"/>
                                </a:lnTo>
                                <a:close/>
                              </a:path>
                              <a:path w="347980" h="904240">
                                <a:moveTo>
                                  <a:pt x="340817" y="798156"/>
                                </a:moveTo>
                                <a:lnTo>
                                  <a:pt x="334530" y="801154"/>
                                </a:lnTo>
                                <a:lnTo>
                                  <a:pt x="327533" y="802868"/>
                                </a:lnTo>
                                <a:lnTo>
                                  <a:pt x="202653" y="802868"/>
                                </a:lnTo>
                                <a:lnTo>
                                  <a:pt x="198475" y="811441"/>
                                </a:lnTo>
                                <a:lnTo>
                                  <a:pt x="191960" y="818235"/>
                                </a:lnTo>
                                <a:lnTo>
                                  <a:pt x="183603" y="822706"/>
                                </a:lnTo>
                                <a:lnTo>
                                  <a:pt x="173913" y="824318"/>
                                </a:lnTo>
                                <a:lnTo>
                                  <a:pt x="164211" y="822706"/>
                                </a:lnTo>
                                <a:lnTo>
                                  <a:pt x="155854" y="818235"/>
                                </a:lnTo>
                                <a:lnTo>
                                  <a:pt x="149326" y="811441"/>
                                </a:lnTo>
                                <a:lnTo>
                                  <a:pt x="145148" y="802868"/>
                                </a:lnTo>
                                <a:lnTo>
                                  <a:pt x="20269" y="802868"/>
                                </a:lnTo>
                                <a:lnTo>
                                  <a:pt x="13258" y="801141"/>
                                </a:lnTo>
                                <a:lnTo>
                                  <a:pt x="6985" y="798156"/>
                                </a:lnTo>
                                <a:lnTo>
                                  <a:pt x="6985" y="876147"/>
                                </a:lnTo>
                                <a:lnTo>
                                  <a:pt x="9169" y="886904"/>
                                </a:lnTo>
                                <a:lnTo>
                                  <a:pt x="15113" y="895705"/>
                                </a:lnTo>
                                <a:lnTo>
                                  <a:pt x="23914" y="901649"/>
                                </a:lnTo>
                                <a:lnTo>
                                  <a:pt x="34671" y="903833"/>
                                </a:lnTo>
                                <a:lnTo>
                                  <a:pt x="313131" y="903833"/>
                                </a:lnTo>
                                <a:lnTo>
                                  <a:pt x="323888" y="901649"/>
                                </a:lnTo>
                                <a:lnTo>
                                  <a:pt x="332689" y="895705"/>
                                </a:lnTo>
                                <a:lnTo>
                                  <a:pt x="338632" y="886904"/>
                                </a:lnTo>
                                <a:lnTo>
                                  <a:pt x="340817" y="876147"/>
                                </a:lnTo>
                                <a:lnTo>
                                  <a:pt x="340817" y="798156"/>
                                </a:lnTo>
                                <a:close/>
                              </a:path>
                              <a:path w="347980" h="904240">
                                <a:moveTo>
                                  <a:pt x="347802" y="690499"/>
                                </a:moveTo>
                                <a:lnTo>
                                  <a:pt x="345528" y="679754"/>
                                </a:lnTo>
                                <a:lnTo>
                                  <a:pt x="339331" y="670941"/>
                                </a:lnTo>
                                <a:lnTo>
                                  <a:pt x="330161" y="664997"/>
                                </a:lnTo>
                                <a:lnTo>
                                  <a:pt x="318960" y="662813"/>
                                </a:lnTo>
                                <a:lnTo>
                                  <a:pt x="252501" y="662813"/>
                                </a:lnTo>
                                <a:lnTo>
                                  <a:pt x="246367" y="645287"/>
                                </a:lnTo>
                                <a:lnTo>
                                  <a:pt x="245618" y="644372"/>
                                </a:lnTo>
                                <a:lnTo>
                                  <a:pt x="234835" y="631215"/>
                                </a:lnTo>
                                <a:lnTo>
                                  <a:pt x="225844" y="625856"/>
                                </a:lnTo>
                                <a:lnTo>
                                  <a:pt x="225844" y="662813"/>
                                </a:lnTo>
                                <a:lnTo>
                                  <a:pt x="121958" y="662813"/>
                                </a:lnTo>
                                <a:lnTo>
                                  <a:pt x="125730" y="655434"/>
                                </a:lnTo>
                                <a:lnTo>
                                  <a:pt x="131495" y="649592"/>
                                </a:lnTo>
                                <a:lnTo>
                                  <a:pt x="138811" y="645756"/>
                                </a:lnTo>
                                <a:lnTo>
                                  <a:pt x="147269" y="644372"/>
                                </a:lnTo>
                                <a:lnTo>
                                  <a:pt x="200520" y="644372"/>
                                </a:lnTo>
                                <a:lnTo>
                                  <a:pt x="208978" y="645756"/>
                                </a:lnTo>
                                <a:lnTo>
                                  <a:pt x="216293" y="649592"/>
                                </a:lnTo>
                                <a:lnTo>
                                  <a:pt x="222059" y="655434"/>
                                </a:lnTo>
                                <a:lnTo>
                                  <a:pt x="225844" y="662813"/>
                                </a:lnTo>
                                <a:lnTo>
                                  <a:pt x="225844" y="625856"/>
                                </a:lnTo>
                                <a:lnTo>
                                  <a:pt x="219138" y="621855"/>
                                </a:lnTo>
                                <a:lnTo>
                                  <a:pt x="200520" y="618451"/>
                                </a:lnTo>
                                <a:lnTo>
                                  <a:pt x="147269" y="618451"/>
                                </a:lnTo>
                                <a:lnTo>
                                  <a:pt x="128651" y="621855"/>
                                </a:lnTo>
                                <a:lnTo>
                                  <a:pt x="112966" y="631215"/>
                                </a:lnTo>
                                <a:lnTo>
                                  <a:pt x="101422" y="645287"/>
                                </a:lnTo>
                                <a:lnTo>
                                  <a:pt x="95300" y="662813"/>
                                </a:lnTo>
                                <a:lnTo>
                                  <a:pt x="28841" y="662813"/>
                                </a:lnTo>
                                <a:lnTo>
                                  <a:pt x="17640" y="664997"/>
                                </a:lnTo>
                                <a:lnTo>
                                  <a:pt x="8470" y="670941"/>
                                </a:lnTo>
                                <a:lnTo>
                                  <a:pt x="2273" y="679754"/>
                                </a:lnTo>
                                <a:lnTo>
                                  <a:pt x="0" y="690499"/>
                                </a:lnTo>
                                <a:lnTo>
                                  <a:pt x="12" y="754494"/>
                                </a:lnTo>
                                <a:lnTo>
                                  <a:pt x="2171" y="765187"/>
                                </a:lnTo>
                                <a:lnTo>
                                  <a:pt x="8102" y="773988"/>
                                </a:lnTo>
                                <a:lnTo>
                                  <a:pt x="16903" y="779932"/>
                                </a:lnTo>
                                <a:lnTo>
                                  <a:pt x="27686" y="782104"/>
                                </a:lnTo>
                                <a:lnTo>
                                  <a:pt x="143840" y="782104"/>
                                </a:lnTo>
                                <a:lnTo>
                                  <a:pt x="144233" y="774153"/>
                                </a:lnTo>
                                <a:lnTo>
                                  <a:pt x="147650" y="766991"/>
                                </a:lnTo>
                                <a:lnTo>
                                  <a:pt x="153225" y="761644"/>
                                </a:lnTo>
                                <a:lnTo>
                                  <a:pt x="153416" y="761530"/>
                                </a:lnTo>
                                <a:lnTo>
                                  <a:pt x="154800" y="760260"/>
                                </a:lnTo>
                                <a:lnTo>
                                  <a:pt x="156044" y="759231"/>
                                </a:lnTo>
                                <a:lnTo>
                                  <a:pt x="157873" y="758012"/>
                                </a:lnTo>
                                <a:lnTo>
                                  <a:pt x="158419" y="757783"/>
                                </a:lnTo>
                                <a:lnTo>
                                  <a:pt x="160070" y="756843"/>
                                </a:lnTo>
                                <a:lnTo>
                                  <a:pt x="161163" y="756183"/>
                                </a:lnTo>
                                <a:lnTo>
                                  <a:pt x="163334" y="755281"/>
                                </a:lnTo>
                                <a:lnTo>
                                  <a:pt x="164363" y="755053"/>
                                </a:lnTo>
                                <a:lnTo>
                                  <a:pt x="166217" y="754494"/>
                                </a:lnTo>
                                <a:lnTo>
                                  <a:pt x="167030" y="754164"/>
                                </a:lnTo>
                                <a:lnTo>
                                  <a:pt x="169824" y="753592"/>
                                </a:lnTo>
                                <a:lnTo>
                                  <a:pt x="171856" y="753376"/>
                                </a:lnTo>
                                <a:lnTo>
                                  <a:pt x="175945" y="753376"/>
                                </a:lnTo>
                                <a:lnTo>
                                  <a:pt x="177876" y="753579"/>
                                </a:lnTo>
                                <a:lnTo>
                                  <a:pt x="180759" y="754164"/>
                                </a:lnTo>
                                <a:lnTo>
                                  <a:pt x="181571" y="754494"/>
                                </a:lnTo>
                                <a:lnTo>
                                  <a:pt x="183438" y="755053"/>
                                </a:lnTo>
                                <a:lnTo>
                                  <a:pt x="184454" y="755281"/>
                                </a:lnTo>
                                <a:lnTo>
                                  <a:pt x="186588" y="756170"/>
                                </a:lnTo>
                                <a:lnTo>
                                  <a:pt x="187706" y="756843"/>
                                </a:lnTo>
                                <a:lnTo>
                                  <a:pt x="189331" y="757783"/>
                                </a:lnTo>
                                <a:lnTo>
                                  <a:pt x="189877" y="757999"/>
                                </a:lnTo>
                                <a:lnTo>
                                  <a:pt x="191757" y="759231"/>
                                </a:lnTo>
                                <a:lnTo>
                                  <a:pt x="192989" y="760260"/>
                                </a:lnTo>
                                <a:lnTo>
                                  <a:pt x="194360" y="761517"/>
                                </a:lnTo>
                                <a:lnTo>
                                  <a:pt x="194551" y="761644"/>
                                </a:lnTo>
                                <a:lnTo>
                                  <a:pt x="200126" y="766978"/>
                                </a:lnTo>
                                <a:lnTo>
                                  <a:pt x="203555" y="774153"/>
                                </a:lnTo>
                                <a:lnTo>
                                  <a:pt x="203949" y="782116"/>
                                </a:lnTo>
                                <a:lnTo>
                                  <a:pt x="320103" y="782116"/>
                                </a:lnTo>
                                <a:lnTo>
                                  <a:pt x="347675" y="755053"/>
                                </a:lnTo>
                                <a:lnTo>
                                  <a:pt x="347802" y="753376"/>
                                </a:lnTo>
                                <a:lnTo>
                                  <a:pt x="347802" y="69049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705876" y="1602076"/>
                            <a:ext cx="87702" cy="133746"/>
                          </a:xfrm>
                          <a:prstGeom prst="rect">
                            <a:avLst/>
                          </a:prstGeom>
                        </pic:spPr>
                      </pic:pic>
                      <wps:wsp>
                        <wps:cNvPr id="6" name="Graphic 6"/>
                        <wps:cNvSpPr/>
                        <wps:spPr>
                          <a:xfrm>
                            <a:off x="4883299" y="1490038"/>
                            <a:ext cx="206375" cy="294640"/>
                          </a:xfrm>
                          <a:custGeom>
                            <a:avLst/>
                            <a:gdLst/>
                            <a:ahLst/>
                            <a:cxnLst/>
                            <a:rect l="l" t="t" r="r" b="b"/>
                            <a:pathLst>
                              <a:path w="206375" h="294640">
                                <a:moveTo>
                                  <a:pt x="103122" y="294636"/>
                                </a:moveTo>
                                <a:lnTo>
                                  <a:pt x="87009" y="275589"/>
                                </a:lnTo>
                                <a:lnTo>
                                  <a:pt x="51561" y="227883"/>
                                </a:lnTo>
                                <a:lnTo>
                                  <a:pt x="16112" y="165675"/>
                                </a:lnTo>
                                <a:lnTo>
                                  <a:pt x="0" y="103122"/>
                                </a:lnTo>
                                <a:lnTo>
                                  <a:pt x="8105" y="62988"/>
                                </a:lnTo>
                                <a:lnTo>
                                  <a:pt x="30209" y="30209"/>
                                </a:lnTo>
                                <a:lnTo>
                                  <a:pt x="62988" y="8105"/>
                                </a:lnTo>
                                <a:lnTo>
                                  <a:pt x="103122" y="0"/>
                                </a:lnTo>
                                <a:lnTo>
                                  <a:pt x="143256" y="8105"/>
                                </a:lnTo>
                                <a:lnTo>
                                  <a:pt x="176036" y="30209"/>
                                </a:lnTo>
                                <a:lnTo>
                                  <a:pt x="198139" y="62988"/>
                                </a:lnTo>
                                <a:lnTo>
                                  <a:pt x="198807" y="66293"/>
                                </a:lnTo>
                                <a:lnTo>
                                  <a:pt x="103122" y="66293"/>
                                </a:lnTo>
                                <a:lnTo>
                                  <a:pt x="88791" y="69189"/>
                                </a:lnTo>
                                <a:lnTo>
                                  <a:pt x="77084" y="77084"/>
                                </a:lnTo>
                                <a:lnTo>
                                  <a:pt x="69189" y="88791"/>
                                </a:lnTo>
                                <a:lnTo>
                                  <a:pt x="66293" y="103122"/>
                                </a:lnTo>
                                <a:lnTo>
                                  <a:pt x="69189" y="117454"/>
                                </a:lnTo>
                                <a:lnTo>
                                  <a:pt x="77084" y="129161"/>
                                </a:lnTo>
                                <a:lnTo>
                                  <a:pt x="88791" y="137056"/>
                                </a:lnTo>
                                <a:lnTo>
                                  <a:pt x="103122" y="139952"/>
                                </a:lnTo>
                                <a:lnTo>
                                  <a:pt x="196758" y="139952"/>
                                </a:lnTo>
                                <a:lnTo>
                                  <a:pt x="190132" y="165675"/>
                                </a:lnTo>
                                <a:lnTo>
                                  <a:pt x="154684" y="227883"/>
                                </a:lnTo>
                                <a:lnTo>
                                  <a:pt x="119235" y="275589"/>
                                </a:lnTo>
                                <a:lnTo>
                                  <a:pt x="103122" y="294636"/>
                                </a:lnTo>
                                <a:close/>
                              </a:path>
                              <a:path w="206375" h="294640">
                                <a:moveTo>
                                  <a:pt x="196758" y="139952"/>
                                </a:moveTo>
                                <a:lnTo>
                                  <a:pt x="103122" y="139952"/>
                                </a:lnTo>
                                <a:lnTo>
                                  <a:pt x="117454" y="137056"/>
                                </a:lnTo>
                                <a:lnTo>
                                  <a:pt x="129161" y="129161"/>
                                </a:lnTo>
                                <a:lnTo>
                                  <a:pt x="137056" y="117454"/>
                                </a:lnTo>
                                <a:lnTo>
                                  <a:pt x="139952" y="103122"/>
                                </a:lnTo>
                                <a:lnTo>
                                  <a:pt x="137056" y="88791"/>
                                </a:lnTo>
                                <a:lnTo>
                                  <a:pt x="129161" y="77084"/>
                                </a:lnTo>
                                <a:lnTo>
                                  <a:pt x="117454" y="69189"/>
                                </a:lnTo>
                                <a:lnTo>
                                  <a:pt x="103122" y="66293"/>
                                </a:lnTo>
                                <a:lnTo>
                                  <a:pt x="198807" y="66293"/>
                                </a:lnTo>
                                <a:lnTo>
                                  <a:pt x="206245" y="103122"/>
                                </a:lnTo>
                                <a:lnTo>
                                  <a:pt x="196758" y="13995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315671" y="3129815"/>
                            <a:ext cx="3382491" cy="1046842"/>
                          </a:xfrm>
                          <a:prstGeom prst="rect">
                            <a:avLst/>
                          </a:prstGeom>
                        </pic:spPr>
                      </pic:pic>
                      <wps:wsp>
                        <wps:cNvPr id="9" name="Textbox 9"/>
                        <wps:cNvSpPr txBox="1"/>
                        <wps:spPr>
                          <a:xfrm>
                            <a:off x="574322" y="1011775"/>
                            <a:ext cx="4515352" cy="1460500"/>
                          </a:xfrm>
                          <a:prstGeom prst="rect">
                            <a:avLst/>
                          </a:prstGeom>
                        </wps:spPr>
                        <wps:txbx>
                          <w:txbxContent>
                            <w:p w14:paraId="7445BD5F" w14:textId="719FC8E6" w:rsidR="003758AB" w:rsidRDefault="00FA79A5"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567D23">
                                <w:rPr>
                                  <w:rFonts w:ascii="Calibri"/>
                                  <w:b/>
                                  <w:color w:val="FFFFFF"/>
                                  <w:spacing w:val="-2"/>
                                  <w:w w:val="130"/>
                                  <w:sz w:val="29"/>
                                </w:rPr>
                                <w:t xml:space="preserve"> </w:t>
                              </w:r>
                              <w:r w:rsidR="00567D23" w:rsidRPr="00567D23">
                                <w:rPr>
                                  <w:rFonts w:ascii="Calibri"/>
                                  <w:b/>
                                  <w:color w:val="FFFFFF"/>
                                  <w:spacing w:val="-2"/>
                                  <w:w w:val="130"/>
                                  <w:sz w:val="29"/>
                                </w:rPr>
                                <w:t>Social Care Leader</w:t>
                              </w:r>
                            </w:p>
                            <w:p w14:paraId="327EE6B0" w14:textId="77777777" w:rsidR="003758AB" w:rsidRDefault="003758AB" w:rsidP="003758AB">
                              <w:pPr>
                                <w:spacing w:before="34"/>
                                <w:rPr>
                                  <w:rFonts w:ascii="Calibri"/>
                                  <w:b/>
                                  <w:sz w:val="29"/>
                                </w:rPr>
                              </w:pPr>
                            </w:p>
                            <w:p w14:paraId="4964CD79" w14:textId="77777777" w:rsidR="003758AB" w:rsidRDefault="003758AB" w:rsidP="003758AB">
                              <w:pPr>
                                <w:ind w:left="925"/>
                                <w:rPr>
                                  <w:rFonts w:ascii="Calibri"/>
                                  <w:sz w:val="23"/>
                                </w:rPr>
                              </w:pPr>
                              <w:r>
                                <w:rPr>
                                  <w:rFonts w:ascii="Calibri"/>
                                  <w:color w:val="FFFFFF"/>
                                  <w:spacing w:val="-2"/>
                                  <w:w w:val="120"/>
                                  <w:sz w:val="23"/>
                                </w:rPr>
                                <w:t>Hours:</w:t>
                              </w:r>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78E569E5" w14:textId="77777777"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p>
                            <w:p w14:paraId="141C6936" w14:textId="6E2A4603" w:rsidR="003758AB" w:rsidRDefault="003758AB" w:rsidP="003758AB">
                              <w:pPr>
                                <w:spacing w:before="29" w:line="265" w:lineRule="exact"/>
                                <w:ind w:left="935"/>
                                <w:rPr>
                                  <w:rFonts w:ascii="Calibri"/>
                                </w:rPr>
                              </w:pPr>
                              <w:r>
                                <w:rPr>
                                  <w:rFonts w:ascii="Calibri"/>
                                  <w:color w:val="FFFFFF"/>
                                  <w:spacing w:val="-2"/>
                                  <w:w w:val="120"/>
                                </w:rPr>
                                <w:t>Service</w:t>
                              </w:r>
                              <w:r w:rsidR="00567D23">
                                <w:rPr>
                                  <w:rFonts w:ascii="Calibri"/>
                                  <w:color w:val="FFFFFF"/>
                                  <w:spacing w:val="-2"/>
                                  <w:w w:val="120"/>
                                </w:rPr>
                                <w:t xml:space="preserve"> Manager</w:t>
                              </w:r>
                            </w:p>
                            <w:p w14:paraId="451FBDFA" w14:textId="2844D901" w:rsidR="00B92C01" w:rsidRDefault="00B92C01">
                              <w:pPr>
                                <w:spacing w:before="29" w:line="265" w:lineRule="exact"/>
                                <w:ind w:left="935"/>
                                <w:rPr>
                                  <w:rFonts w:ascii="Calibri"/>
                                </w:rPr>
                              </w:pPr>
                            </w:p>
                          </w:txbxContent>
                        </wps:txbx>
                        <wps:bodyPr wrap="square" lIns="0" tIns="0" rIns="0" bIns="0" rtlCol="0">
                          <a:noAutofit/>
                        </wps:bodyPr>
                      </wps:wsp>
                      <wps:wsp>
                        <wps:cNvPr id="10" name="Textbox 10"/>
                        <wps:cNvSpPr txBox="1"/>
                        <wps:spPr>
                          <a:xfrm>
                            <a:off x="5384690" y="1487039"/>
                            <a:ext cx="1167765" cy="978535"/>
                          </a:xfrm>
                          <a:prstGeom prst="rect">
                            <a:avLst/>
                          </a:prstGeom>
                        </wps:spPr>
                        <wps:txbx>
                          <w:txbxContent>
                            <w:p w14:paraId="55F09060" w14:textId="37F695EC" w:rsidR="003758AB" w:rsidRDefault="003758AB" w:rsidP="00812853">
                              <w:pPr>
                                <w:spacing w:before="4" w:line="268" w:lineRule="auto"/>
                                <w:ind w:right="59"/>
                                <w:rPr>
                                  <w:rFonts w:ascii="Calibri"/>
                                  <w:sz w:val="23"/>
                                </w:rPr>
                              </w:pPr>
                              <w:r>
                                <w:rPr>
                                  <w:rFonts w:ascii="Calibri"/>
                                  <w:color w:val="FFFFFF"/>
                                  <w:spacing w:val="-2"/>
                                  <w:w w:val="120"/>
                                  <w:sz w:val="23"/>
                                </w:rPr>
                                <w:t>Locatio</w:t>
                              </w:r>
                              <w:bookmarkStart w:id="0" w:name="_GoBack"/>
                              <w:bookmarkEnd w:id="0"/>
                              <w:r>
                                <w:rPr>
                                  <w:rFonts w:ascii="Calibri"/>
                                  <w:color w:val="FFFFFF"/>
                                  <w:spacing w:val="-2"/>
                                  <w:w w:val="120"/>
                                  <w:sz w:val="23"/>
                                </w:rPr>
                                <w:t>n:</w:t>
                              </w:r>
                              <w:r w:rsidR="00812853">
                                <w:rPr>
                                  <w:rFonts w:ascii="Calibri"/>
                                  <w:color w:val="FFFFFF"/>
                                  <w:spacing w:val="40"/>
                                  <w:w w:val="120"/>
                                  <w:sz w:val="23"/>
                                </w:rPr>
                                <w:t xml:space="preserve"> Dublin</w:t>
                              </w:r>
                            </w:p>
                            <w:p w14:paraId="451FBDFC" w14:textId="67058B3A" w:rsidR="00B92C01" w:rsidRDefault="00B92C01" w:rsidP="002E6F69">
                              <w:pPr>
                                <w:spacing w:before="4" w:line="268" w:lineRule="auto"/>
                                <w:ind w:right="59"/>
                                <w:rPr>
                                  <w:rFonts w:ascii="Calibri"/>
                                  <w:sz w:val="23"/>
                                </w:rPr>
                              </w:pPr>
                            </w:p>
                          </w:txbxContent>
                        </wps:txbx>
                        <wps:bodyPr wrap="square" lIns="0" tIns="0" rIns="0" bIns="0" rtlCol="0">
                          <a:noAutofit/>
                        </wps:bodyPr>
                      </wps:wsp>
                      <wps:wsp>
                        <wps:cNvPr id="11" name="Textbox 11"/>
                        <wps:cNvSpPr txBox="1"/>
                        <wps:spPr>
                          <a:xfrm>
                            <a:off x="486127" y="3580832"/>
                            <a:ext cx="1419225" cy="232410"/>
                          </a:xfrm>
                          <a:prstGeom prst="rect">
                            <a:avLst/>
                          </a:prstGeom>
                        </wps:spPr>
                        <wps:txbx>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wps:txbx>
                        <wps:bodyPr wrap="square" lIns="0" tIns="0" rIns="0" bIns="0" rtlCol="0">
                          <a:noAutofit/>
                        </wps:bodyPr>
                      </wps:wsp>
                    </wpg:wgp>
                  </a:graphicData>
                </a:graphic>
              </wp:anchor>
            </w:drawing>
          </mc:Choice>
          <mc:Fallback>
            <w:pict>
              <v:group w14:anchorId="451FBDDA" id="Group 1" o:spid="_x0000_s1026" style="position:absolute;margin-left:0;margin-top:-18pt;width:594.95pt;height:328.85pt;z-index:15728640;mso-wrap-distance-left:0;mso-wrap-distance-right:0;mso-position-horizontal:center;mso-position-horizontal-relative:margin;mso-position-vertical-relative:page" coordsize="75559,417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CEJhqa&#10;AAAL2ElEQVQ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8&#10;aQ8OBAAAAAAE+VuvMEA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AEi2vzS0fkXoUAAAAASUVORK5CYIJQSwMECgAAAAAAAAAhAKp9kSnpHgAA&#10;6R4AABQAAABkcnMvbWVkaWEvaW1hZ2UyLnBuZ4lQTkcNChoKAAAADUlIRFIAAAfFAAADUwgGAAAA&#10;N9TMsAAAAAZiS0dEAP8A/wD/oL2nkwAAAAlwSFlzAAAOxAAADsQBlSsOGwAAHolJREFUeJzs2VEJ&#10;xFAQwMDtUT21VP8qrioeC2FGQf4z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Lrnne7QYAAAAA&#10;AAAAOOKemf92BAAAAAAAAACc8NsOAAAAAAAAAIBT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4GvPDkoAgGEABnYw/5orYAIG4U5B/gE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CsOzPndw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0052;width:13539;height: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">
                  <v:imagedata r:id="rId12" o:title=""/>
                </v:shape>
                <v:shape id="Image 3" o:spid="_x0000_s1028" type="#_x0000_t75" style="position:absolute;top:3293;width:75559;height:3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">
                  <v:imagedata r:id="rId13" o:title=""/>
                </v:shape>
                <v:shape id="Graphic 4" o:spid="_x0000_s1029" style="position:absolute;left:5743;top:15289;width:3479;height:9043;visibility:visible;mso-wrap-style:square;v-text-anchor:top" coordsize="347980,9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" path="m190957,776287r-7633,-7645l164490,768642r-7645,7645l156845,802855r7645,7633l183311,810488r7646,-7633l190957,793432r,-17145xem292341,146164l284886,99961,264121,59829r-1016,-1003l263105,146164r-9182,45529l228866,228866r-37173,25057l146164,263105r-45530,-9182l63474,228866,38417,191693,29235,146164r9182,-45517l63474,63474,100634,38417r45530,-9182l191693,38417r37173,25057l253923,100647r9182,45517l263105,58826,233502,29235r-1042,-1041l192316,7442,146100,,99885,7442,59778,28194,28168,59829,7442,99961,,146164r7442,46215l28168,232511r31610,31636l99885,284886r46215,7455l192316,284886r40144,-20739l233502,263105r30619,-30594l284886,192379r7455,-46215xem340817,798156r-6287,2998l327533,802868r-124880,l198475,811441r-6515,6794l183603,822706r-9690,1612l164211,822706r-8357,-4471l149326,811441r-4178,-8573l20269,802868r-7011,-1727l6985,798156r,77991l9169,886904r5944,8801l23914,901649r10757,2184l313131,903833r10757,-2184l332689,895705r5943,-8801l340817,876147r,-77991xem347802,690499r-2274,-10745l339331,670941r-9170,-5944l318960,662813r-66459,l246367,645287r-749,-915l234835,631215r-8991,-5359l225844,662813r-103886,l125730,655434r5765,-5842l138811,645756r8458,-1384l200520,644372r8458,1384l216293,649592r5766,5842l225844,662813r,-36957l219138,621855r-18618,-3404l147269,618451r-18618,3404l112966,631215r-11544,14072l95300,662813r-66459,l17640,664997r-9170,5944l2273,679754,,690499r12,63995l2171,765187r5931,8801l16903,779932r10783,2172l143840,782104r393,-7951l147650,766991r5575,-5347l153416,761530r1384,-1270l156044,759231r1829,-1219l158419,757783r1651,-940l161163,756183r2171,-902l164363,755053r1854,-559l167030,754164r2794,-572l171856,753376r4089,l177876,753579r2883,585l181571,754494r1867,559l184454,755281r2134,889l187706,756843r1625,940l189877,757999r1880,1232l192989,760260r1371,1257l194551,761644r5575,5334l203555,774153r394,7963l320103,782116r27572,-27063l347802,753376r,-62877xe" stroked="f">
                  <v:path arrowok="t"/>
                </v:shape>
                <v:shape id="Image 5" o:spid="_x0000_s1030" type="#_x0000_t75" style="position:absolute;left:7058;top:16020;width:877;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">
                  <v:imagedata r:id="rId14" o:title=""/>
                </v:shape>
                <v:shape id="Graphic 6" o:spid="_x0000_s1031" style="position:absolute;left:48832;top:14900;width:2064;height:2946;visibility:visible;mso-wrap-style:square;v-text-anchor:top" coordsize="2063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" path="m103122,294636l87009,275589,51561,227883,16112,165675,,103122,8105,62988,30209,30209,62988,8105,103122,r40134,8105l176036,30209r22103,32779l198807,66293r-95685,l88791,69189,77084,77084,69189,88791r-2896,14331l69189,117454r7895,11707l88791,137056r14331,2896l196758,139952r-6626,25723l154684,227883r-35449,47706l103122,294636xem196758,139952r-93636,l117454,137056r11707,-7895l137056,117454r2896,-14332l137056,88791,129161,77084,117454,69189,103122,66293r95685,l206245,103122r-9487,36830xe" stroked="f">
                  <v:path arrowok="t"/>
                </v:shape>
                <v:shape id="Image 7" o:spid="_x0000_s1032" type="#_x0000_t75" style="position:absolute;left:3156;top:31298;width:33825;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9" o:spid="_x0000_s1033" type="#_x0000_t202" style="position:absolute;left:5743;top:10117;width:45153;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445BD5F" w14:textId="719FC8E6" w:rsidR="003758AB" w:rsidRDefault="00FA79A5"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567D23">
                          <w:rPr>
                            <w:rFonts w:ascii="Calibri"/>
                            <w:b/>
                            <w:color w:val="FFFFFF"/>
                            <w:spacing w:val="-2"/>
                            <w:w w:val="130"/>
                            <w:sz w:val="29"/>
                          </w:rPr>
                          <w:t xml:space="preserve"> </w:t>
                        </w:r>
                        <w:r w:rsidR="00567D23" w:rsidRPr="00567D23">
                          <w:rPr>
                            <w:rFonts w:ascii="Calibri"/>
                            <w:b/>
                            <w:color w:val="FFFFFF"/>
                            <w:spacing w:val="-2"/>
                            <w:w w:val="130"/>
                            <w:sz w:val="29"/>
                          </w:rPr>
                          <w:t>Social Care Leader</w:t>
                        </w:r>
                      </w:p>
                      <w:p w14:paraId="327EE6B0" w14:textId="77777777" w:rsidR="003758AB" w:rsidRDefault="003758AB" w:rsidP="003758AB">
                        <w:pPr>
                          <w:spacing w:before="34"/>
                          <w:rPr>
                            <w:rFonts w:ascii="Calibri"/>
                            <w:b/>
                            <w:sz w:val="29"/>
                          </w:rPr>
                        </w:pPr>
                      </w:p>
                      <w:p w14:paraId="4964CD79" w14:textId="77777777" w:rsidR="003758AB" w:rsidRDefault="003758AB" w:rsidP="003758AB">
                        <w:pPr>
                          <w:ind w:left="925"/>
                          <w:rPr>
                            <w:rFonts w:ascii="Calibri"/>
                            <w:sz w:val="23"/>
                          </w:rPr>
                        </w:pPr>
                        <w:r>
                          <w:rPr>
                            <w:rFonts w:ascii="Calibri"/>
                            <w:color w:val="FFFFFF"/>
                            <w:spacing w:val="-2"/>
                            <w:w w:val="120"/>
                            <w:sz w:val="23"/>
                          </w:rPr>
                          <w:t>Hours:</w:t>
                        </w:r>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78E569E5" w14:textId="77777777"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p>
                      <w:p w14:paraId="141C6936" w14:textId="6E2A4603" w:rsidR="003758AB" w:rsidRDefault="003758AB" w:rsidP="003758AB">
                        <w:pPr>
                          <w:spacing w:before="29" w:line="265" w:lineRule="exact"/>
                          <w:ind w:left="935"/>
                          <w:rPr>
                            <w:rFonts w:ascii="Calibri"/>
                          </w:rPr>
                        </w:pPr>
                        <w:r>
                          <w:rPr>
                            <w:rFonts w:ascii="Calibri"/>
                            <w:color w:val="FFFFFF"/>
                            <w:spacing w:val="-2"/>
                            <w:w w:val="120"/>
                          </w:rPr>
                          <w:t>Service</w:t>
                        </w:r>
                        <w:r w:rsidR="00567D23">
                          <w:rPr>
                            <w:rFonts w:ascii="Calibri"/>
                            <w:color w:val="FFFFFF"/>
                            <w:spacing w:val="-2"/>
                            <w:w w:val="120"/>
                          </w:rPr>
                          <w:t xml:space="preserve"> Manager</w:t>
                        </w:r>
                      </w:p>
                      <w:p w14:paraId="451FBDFA" w14:textId="2844D901" w:rsidR="00B92C01" w:rsidRDefault="00B92C01">
                        <w:pPr>
                          <w:spacing w:before="29" w:line="265" w:lineRule="exact"/>
                          <w:ind w:left="935"/>
                          <w:rPr>
                            <w:rFonts w:ascii="Calibri"/>
                          </w:rPr>
                        </w:pPr>
                      </w:p>
                    </w:txbxContent>
                  </v:textbox>
                </v:shape>
                <v:shape id="Textbox 10" o:spid="_x0000_s1034" type="#_x0000_t202" style="position:absolute;left:53846;top:14870;width:11678;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F09060" w14:textId="37F695EC" w:rsidR="003758AB" w:rsidRDefault="003758AB" w:rsidP="00812853">
                        <w:pPr>
                          <w:spacing w:before="4" w:line="268" w:lineRule="auto"/>
                          <w:ind w:right="59"/>
                          <w:rPr>
                            <w:rFonts w:ascii="Calibri"/>
                            <w:sz w:val="23"/>
                          </w:rPr>
                        </w:pPr>
                        <w:r>
                          <w:rPr>
                            <w:rFonts w:ascii="Calibri"/>
                            <w:color w:val="FFFFFF"/>
                            <w:spacing w:val="-2"/>
                            <w:w w:val="120"/>
                            <w:sz w:val="23"/>
                          </w:rPr>
                          <w:t>Locatio</w:t>
                        </w:r>
                        <w:bookmarkStart w:id="1" w:name="_GoBack"/>
                        <w:bookmarkEnd w:id="1"/>
                        <w:r>
                          <w:rPr>
                            <w:rFonts w:ascii="Calibri"/>
                            <w:color w:val="FFFFFF"/>
                            <w:spacing w:val="-2"/>
                            <w:w w:val="120"/>
                            <w:sz w:val="23"/>
                          </w:rPr>
                          <w:t>n:</w:t>
                        </w:r>
                        <w:r w:rsidR="00812853">
                          <w:rPr>
                            <w:rFonts w:ascii="Calibri"/>
                            <w:color w:val="FFFFFF"/>
                            <w:spacing w:val="40"/>
                            <w:w w:val="120"/>
                            <w:sz w:val="23"/>
                          </w:rPr>
                          <w:t xml:space="preserve"> Dublin</w:t>
                        </w:r>
                      </w:p>
                      <w:p w14:paraId="451FBDFC" w14:textId="67058B3A" w:rsidR="00B92C01" w:rsidRDefault="00B92C01" w:rsidP="002E6F69">
                        <w:pPr>
                          <w:spacing w:before="4" w:line="268" w:lineRule="auto"/>
                          <w:ind w:right="59"/>
                          <w:rPr>
                            <w:rFonts w:ascii="Calibri"/>
                            <w:sz w:val="23"/>
                          </w:rPr>
                        </w:pPr>
                      </w:p>
                    </w:txbxContent>
                  </v:textbox>
                </v:shape>
                <v:shape id="Textbox 11" o:spid="_x0000_s1035" type="#_x0000_t202" style="position:absolute;left:4861;top:35808;width:141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v:textbox>
                </v:shape>
                <w10:wrap anchorx="margin" anchory="page"/>
              </v:group>
            </w:pict>
          </mc:Fallback>
        </mc:AlternateContent>
      </w:r>
    </w:p>
    <w:p w14:paraId="451FBDA2" w14:textId="77777777" w:rsidR="00B92C01" w:rsidRPr="00B80151" w:rsidRDefault="00B92C01" w:rsidP="00F207EA">
      <w:pPr>
        <w:pStyle w:val="BodyText"/>
      </w:pPr>
    </w:p>
    <w:p w14:paraId="451FBDA3" w14:textId="77777777" w:rsidR="00B92C01" w:rsidRPr="00B80151" w:rsidRDefault="00B92C01" w:rsidP="00F207EA">
      <w:pPr>
        <w:pStyle w:val="BodyText"/>
      </w:pPr>
    </w:p>
    <w:p w14:paraId="451FBDA4" w14:textId="62BAB2C4" w:rsidR="00B92C01" w:rsidRPr="00B80151" w:rsidRDefault="00B92C01" w:rsidP="00F207EA">
      <w:pPr>
        <w:pStyle w:val="BodyText"/>
      </w:pPr>
    </w:p>
    <w:p w14:paraId="451FBDA5" w14:textId="11C9325E" w:rsidR="00B92C01" w:rsidRPr="00B80151" w:rsidRDefault="00B92C01" w:rsidP="00F207EA">
      <w:pPr>
        <w:pStyle w:val="BodyText"/>
      </w:pPr>
    </w:p>
    <w:p w14:paraId="451FBDA6" w14:textId="4E15EE72" w:rsidR="00B92C01" w:rsidRPr="00B80151" w:rsidRDefault="00B92C01" w:rsidP="00F207EA">
      <w:pPr>
        <w:pStyle w:val="BodyText"/>
      </w:pPr>
    </w:p>
    <w:p w14:paraId="451FBDA7" w14:textId="236A0567" w:rsidR="00B92C01" w:rsidRPr="00B80151" w:rsidRDefault="0040538D" w:rsidP="00F207EA">
      <w:pPr>
        <w:pStyle w:val="BodyText"/>
      </w:pPr>
      <w:r>
        <w:rPr>
          <w:noProof/>
          <w:color w:val="000000"/>
          <w:sz w:val="22"/>
        </w:rPr>
        <mc:AlternateContent>
          <mc:Choice Requires="wpg">
            <w:drawing>
              <wp:anchor distT="0" distB="0" distL="114300" distR="114300" simplePos="0" relativeHeight="251659264" behindDoc="0" locked="0" layoutInCell="1" allowOverlap="1" wp14:anchorId="50B35DAC" wp14:editId="7D6FDE9C">
                <wp:simplePos x="0" y="0"/>
                <wp:positionH relativeFrom="page">
                  <wp:posOffset>7620</wp:posOffset>
                </wp:positionH>
                <wp:positionV relativeFrom="page">
                  <wp:posOffset>1577340</wp:posOffset>
                </wp:positionV>
                <wp:extent cx="8404860" cy="2035810"/>
                <wp:effectExtent l="0" t="0" r="0" b="2540"/>
                <wp:wrapTopAndBottom/>
                <wp:docPr id="3970" name="Group 3970"/>
                <wp:cNvGraphicFramePr/>
                <a:graphic xmlns:a="http://schemas.openxmlformats.org/drawingml/2006/main">
                  <a:graphicData uri="http://schemas.microsoft.com/office/word/2010/wordprocessingGroup">
                    <wpg:wgp>
                      <wpg:cNvGrpSpPr/>
                      <wpg:grpSpPr>
                        <a:xfrm>
                          <a:off x="0" y="0"/>
                          <a:ext cx="8404860" cy="2035810"/>
                          <a:chOff x="8086" y="1401258"/>
                          <a:chExt cx="8405549" cy="2036461"/>
                        </a:xfrm>
                      </wpg:grpSpPr>
                      <pic:pic xmlns:pic="http://schemas.openxmlformats.org/drawingml/2006/picture">
                        <pic:nvPicPr>
                          <pic:cNvPr id="4787" name="Picture 4787"/>
                          <pic:cNvPicPr/>
                        </pic:nvPicPr>
                        <pic:blipFill>
                          <a:blip r:embed="rId16"/>
                          <a:stretch>
                            <a:fillRect/>
                          </a:stretch>
                        </pic:blipFill>
                        <pic:spPr>
                          <a:xfrm>
                            <a:off x="8086" y="1429087"/>
                            <a:ext cx="7543800" cy="2008632"/>
                          </a:xfrm>
                          <a:prstGeom prst="rect">
                            <a:avLst/>
                          </a:prstGeom>
                        </pic:spPr>
                      </pic:pic>
                      <wps:wsp>
                        <wps:cNvPr id="548" name="Rectangle 548"/>
                        <wps:cNvSpPr/>
                        <wps:spPr>
                          <a:xfrm>
                            <a:off x="667371" y="1401258"/>
                            <a:ext cx="7746264" cy="302258"/>
                          </a:xfrm>
                          <a:prstGeom prst="rect">
                            <a:avLst/>
                          </a:prstGeom>
                          <a:ln>
                            <a:noFill/>
                          </a:ln>
                        </wps:spPr>
                        <wps:txbx>
                          <w:txbxContent>
                            <w:p w14:paraId="1760221F" w14:textId="65098AB8" w:rsidR="00812853" w:rsidRDefault="00812853" w:rsidP="00812853">
                              <w:pPr>
                                <w:spacing w:after="160" w:line="259" w:lineRule="auto"/>
                              </w:pPr>
                            </w:p>
                          </w:txbxContent>
                        </wps:txbx>
                        <wps:bodyPr horzOverflow="overflow" vert="horz" lIns="0" tIns="0" rIns="0" bIns="0" rtlCol="0">
                          <a:noAutofit/>
                        </wps:bodyPr>
                      </wps:wsp>
                      <wps:wsp>
                        <wps:cNvPr id="549" name="Rectangle 549"/>
                        <wps:cNvSpPr/>
                        <wps:spPr>
                          <a:xfrm>
                            <a:off x="667371" y="1658210"/>
                            <a:ext cx="2280647" cy="302259"/>
                          </a:xfrm>
                          <a:prstGeom prst="rect">
                            <a:avLst/>
                          </a:prstGeom>
                          <a:ln>
                            <a:noFill/>
                          </a:ln>
                        </wps:spPr>
                        <wps:txbx>
                          <w:txbxContent>
                            <w:p w14:paraId="5E09B3B6" w14:textId="77777777" w:rsidR="00812853" w:rsidRDefault="00812853" w:rsidP="00812853">
                              <w:pPr>
                                <w:spacing w:after="160" w:line="259" w:lineRule="auto"/>
                              </w:pPr>
                              <w:r>
                                <w:rPr>
                                  <w:rFonts w:ascii="Montserrat" w:eastAsia="Montserrat" w:hAnsi="Montserrat" w:cs="Montserrat"/>
                                  <w:b/>
                                  <w:color w:val="FFFFFF"/>
                                  <w:sz w:val="29"/>
                                </w:rPr>
                                <w:t>Under 18 Services</w:t>
                              </w:r>
                            </w:p>
                          </w:txbxContent>
                        </wps:txbx>
                        <wps:bodyPr horzOverflow="overflow" vert="horz" lIns="0" tIns="0" rIns="0" bIns="0" rtlCol="0">
                          <a:noAutofit/>
                        </wps:bodyPr>
                      </wps:wsp>
                      <wps:wsp>
                        <wps:cNvPr id="557" name="Rectangle 557"/>
                        <wps:cNvSpPr/>
                        <wps:spPr>
                          <a:xfrm>
                            <a:off x="1261250" y="2057282"/>
                            <a:ext cx="1299027" cy="237455"/>
                          </a:xfrm>
                          <a:prstGeom prst="rect">
                            <a:avLst/>
                          </a:prstGeom>
                          <a:ln>
                            <a:noFill/>
                          </a:ln>
                        </wps:spPr>
                        <wps:txbx>
                          <w:txbxContent>
                            <w:p w14:paraId="35402CA7" w14:textId="77777777" w:rsidR="00812853" w:rsidRDefault="00812853" w:rsidP="00812853">
                              <w:pPr>
                                <w:spacing w:after="160" w:line="259" w:lineRule="auto"/>
                              </w:pPr>
                              <w:r>
                                <w:rPr>
                                  <w:rFonts w:ascii="Montserrat" w:eastAsia="Montserrat" w:hAnsi="Montserrat" w:cs="Montserrat"/>
                                  <w:color w:val="FFFFFF"/>
                                  <w:sz w:val="23"/>
                                </w:rPr>
                                <w:t>Reporting to:</w:t>
                              </w:r>
                            </w:p>
                          </w:txbxContent>
                        </wps:txbx>
                        <wps:bodyPr horzOverflow="overflow" vert="horz" lIns="0" tIns="0" rIns="0" bIns="0" rtlCol="0">
                          <a:noAutofit/>
                        </wps:bodyPr>
                      </wps:wsp>
                      <wps:wsp>
                        <wps:cNvPr id="558" name="Rectangle 558"/>
                        <wps:cNvSpPr/>
                        <wps:spPr>
                          <a:xfrm>
                            <a:off x="1261250" y="2254342"/>
                            <a:ext cx="1913546" cy="226191"/>
                          </a:xfrm>
                          <a:prstGeom prst="rect">
                            <a:avLst/>
                          </a:prstGeom>
                          <a:ln>
                            <a:noFill/>
                          </a:ln>
                        </wps:spPr>
                        <wps:txbx>
                          <w:txbxContent>
                            <w:p w14:paraId="79FDCCD8" w14:textId="48FAB906" w:rsidR="00812853" w:rsidRDefault="00812853" w:rsidP="00812853">
                              <w:pPr>
                                <w:spacing w:after="160" w:line="259" w:lineRule="auto"/>
                              </w:pPr>
                              <w:r>
                                <w:rPr>
                                  <w:rFonts w:ascii="Montserrat" w:eastAsia="Montserrat" w:hAnsi="Montserrat" w:cs="Montserrat"/>
                                  <w:color w:val="FFFFFF"/>
                                </w:rPr>
                                <w:t>Manager of U18 Services</w:t>
                              </w:r>
                            </w:p>
                          </w:txbxContent>
                        </wps:txbx>
                        <wps:bodyPr horzOverflow="overflow" vert="horz" lIns="0" tIns="0" rIns="0" bIns="0" rtlCol="0">
                          <a:noAutofit/>
                        </wps:bodyPr>
                      </wps:wsp>
                      <wps:wsp>
                        <wps:cNvPr id="559" name="Rectangle 559"/>
                        <wps:cNvSpPr/>
                        <wps:spPr>
                          <a:xfrm>
                            <a:off x="2700063" y="2254342"/>
                            <a:ext cx="48615" cy="226191"/>
                          </a:xfrm>
                          <a:prstGeom prst="rect">
                            <a:avLst/>
                          </a:prstGeom>
                          <a:ln>
                            <a:noFill/>
                          </a:ln>
                        </wps:spPr>
                        <wps:txbx>
                          <w:txbxContent>
                            <w:p w14:paraId="18A873EE" w14:textId="77777777" w:rsidR="00812853" w:rsidRDefault="00812853" w:rsidP="00812853">
                              <w:pPr>
                                <w:spacing w:after="160" w:line="259" w:lineRule="auto"/>
                              </w:pPr>
                              <w:r>
                                <w:rPr>
                                  <w:rFonts w:ascii="Montserrat" w:eastAsia="Montserrat" w:hAnsi="Montserrat" w:cs="Montserrat"/>
                                  <w:color w:val="FFFFFF"/>
                                </w:rPr>
                                <w:t xml:space="preserve"> </w:t>
                              </w:r>
                            </w:p>
                          </w:txbxContent>
                        </wps:txbx>
                        <wps:bodyPr horzOverflow="overflow" vert="horz" lIns="0" tIns="0" rIns="0" bIns="0" rtlCol="0">
                          <a:noAutofit/>
                        </wps:bodyPr>
                      </wps:wsp>
                      <wps:wsp>
                        <wps:cNvPr id="560" name="Rectangle 560"/>
                        <wps:cNvSpPr/>
                        <wps:spPr>
                          <a:xfrm>
                            <a:off x="1271437" y="2699136"/>
                            <a:ext cx="909429" cy="237455"/>
                          </a:xfrm>
                          <a:prstGeom prst="rect">
                            <a:avLst/>
                          </a:prstGeom>
                          <a:ln>
                            <a:noFill/>
                          </a:ln>
                        </wps:spPr>
                        <wps:txbx>
                          <w:txbxContent>
                            <w:p w14:paraId="117435E0" w14:textId="2A0DC1E6" w:rsidR="00812853" w:rsidRDefault="00812853" w:rsidP="00812853">
                              <w:pPr>
                                <w:spacing w:after="160" w:line="259" w:lineRule="auto"/>
                              </w:pPr>
                            </w:p>
                          </w:txbxContent>
                        </wps:txbx>
                        <wps:bodyPr horzOverflow="overflow" vert="horz" lIns="0" tIns="0" rIns="0" bIns="0" rtlCol="0">
                          <a:noAutofit/>
                        </wps:bodyPr>
                      </wps:wsp>
                      <wps:wsp>
                        <wps:cNvPr id="561" name="Rectangle 561"/>
                        <wps:cNvSpPr/>
                        <wps:spPr>
                          <a:xfrm>
                            <a:off x="1271437" y="2898987"/>
                            <a:ext cx="1569405" cy="237456"/>
                          </a:xfrm>
                          <a:prstGeom prst="rect">
                            <a:avLst/>
                          </a:prstGeom>
                          <a:ln>
                            <a:noFill/>
                          </a:ln>
                        </wps:spPr>
                        <wps:txbx>
                          <w:txbxContent>
                            <w:p w14:paraId="32437FA2" w14:textId="1954E92C" w:rsidR="00812853" w:rsidRDefault="00812853" w:rsidP="00812853">
                              <w:pPr>
                                <w:spacing w:after="160" w:line="259" w:lineRule="auto"/>
                              </w:pPr>
                            </w:p>
                          </w:txbxContent>
                        </wps:txbx>
                        <wps:bodyPr horzOverflow="overflow" vert="horz" lIns="0" tIns="0" rIns="0" bIns="0" rtlCol="0">
                          <a:noAutofit/>
                        </wps:bodyPr>
                      </wps:wsp>
                      <wps:wsp>
                        <wps:cNvPr id="583" name="Rectangle 583"/>
                        <wps:cNvSpPr/>
                        <wps:spPr>
                          <a:xfrm>
                            <a:off x="5432945" y="2052872"/>
                            <a:ext cx="901840" cy="237455"/>
                          </a:xfrm>
                          <a:prstGeom prst="rect">
                            <a:avLst/>
                          </a:prstGeom>
                          <a:ln>
                            <a:noFill/>
                          </a:ln>
                        </wps:spPr>
                        <wps:txbx>
                          <w:txbxContent>
                            <w:p w14:paraId="057C421E" w14:textId="77777777" w:rsidR="00812853" w:rsidRDefault="00812853" w:rsidP="00812853">
                              <w:pPr>
                                <w:spacing w:after="160" w:line="259" w:lineRule="auto"/>
                              </w:pPr>
                              <w:r>
                                <w:rPr>
                                  <w:rFonts w:ascii="Montserrat" w:eastAsia="Montserrat" w:hAnsi="Montserrat" w:cs="Montserrat"/>
                                  <w:color w:val="FFFFFF"/>
                                  <w:sz w:val="23"/>
                                </w:rPr>
                                <w:t>Location:</w:t>
                              </w:r>
                            </w:p>
                          </w:txbxContent>
                        </wps:txbx>
                        <wps:bodyPr horzOverflow="overflow" vert="horz" lIns="0" tIns="0" rIns="0" bIns="0" rtlCol="0">
                          <a:noAutofit/>
                        </wps:bodyPr>
                      </wps:wsp>
                      <wps:wsp>
                        <wps:cNvPr id="584" name="Rectangle 584"/>
                        <wps:cNvSpPr/>
                        <wps:spPr>
                          <a:xfrm>
                            <a:off x="5251076" y="1789225"/>
                            <a:ext cx="2149016" cy="700883"/>
                          </a:xfrm>
                          <a:prstGeom prst="rect">
                            <a:avLst/>
                          </a:prstGeom>
                          <a:ln>
                            <a:noFill/>
                          </a:ln>
                        </wps:spPr>
                        <wps:txbx>
                          <w:txbxContent>
                            <w:p w14:paraId="5F49DDCC" w14:textId="725FD28D" w:rsidR="0040538D" w:rsidRDefault="0040538D" w:rsidP="00812853">
                              <w:pPr>
                                <w:spacing w:after="160" w:line="259" w:lineRule="auto"/>
                                <w:rPr>
                                  <w:color w:val="FFFFFF" w:themeColor="background1"/>
                                  <w:lang w:val="en-GB"/>
                                </w:rPr>
                              </w:pPr>
                              <w:r w:rsidRPr="0040538D">
                                <w:rPr>
                                  <w:color w:val="FFFFFF" w:themeColor="background1"/>
                                  <w:lang w:val="en-GB"/>
                                </w:rPr>
                                <w:t>Salary</w:t>
                              </w:r>
                              <w:r>
                                <w:rPr>
                                  <w:color w:val="FFFFFF" w:themeColor="background1"/>
                                  <w:lang w:val="en-GB"/>
                                </w:rPr>
                                <w:t xml:space="preserve">: </w:t>
                              </w:r>
                              <w:r>
                                <w:rPr>
                                  <w:color w:val="FFFFFF" w:themeColor="background1"/>
                                  <w:lang w:val="en-GB"/>
                                </w:rPr>
                                <w:t>49,181</w:t>
                              </w:r>
                            </w:p>
                            <w:p w14:paraId="2C676D41" w14:textId="16D72BCF" w:rsidR="0040538D" w:rsidRDefault="0040538D" w:rsidP="00812853">
                              <w:pPr>
                                <w:spacing w:after="160" w:line="259" w:lineRule="auto"/>
                                <w:rPr>
                                  <w:color w:val="FFFFFF" w:themeColor="background1"/>
                                  <w:lang w:val="en-GB"/>
                                </w:rPr>
                              </w:pPr>
                            </w:p>
                            <w:p w14:paraId="57B86BD4" w14:textId="77777777" w:rsidR="0040538D" w:rsidRPr="0040538D" w:rsidRDefault="0040538D" w:rsidP="00812853">
                              <w:pPr>
                                <w:spacing w:after="160" w:line="259" w:lineRule="auto"/>
                                <w:rPr>
                                  <w:color w:val="FFFFFF" w:themeColor="background1"/>
                                  <w:lang w:val="en-GB"/>
                                </w:rPr>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0B35DAC" id="Group 3970" o:spid="_x0000_s1036" style="position:absolute;margin-left:.6pt;margin-top:124.2pt;width:661.8pt;height:160.3pt;z-index:251659264;mso-position-horizontal-relative:page;mso-position-vertical-relative:page;mso-width-relative:margin;mso-height-relative:margin" coordorigin="80,14012" coordsize="84055,20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">
                <v:shape id="Picture 4787" o:spid="_x0000_s1037" type="#_x0000_t75" style="position:absolute;left:80;top:14290;width:75438;height:20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">
                  <v:imagedata r:id="rId17" o:title=""/>
                </v:shape>
                <v:rect id="Rectangle 548" o:spid="_x0000_s1038" style="position:absolute;left:6673;top:14012;width:77463;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1760221F" w14:textId="65098AB8" w:rsidR="00812853" w:rsidRDefault="00812853" w:rsidP="00812853">
                        <w:pPr>
                          <w:spacing w:after="160" w:line="259" w:lineRule="auto"/>
                        </w:pPr>
                      </w:p>
                    </w:txbxContent>
                  </v:textbox>
                </v:rect>
                <v:rect id="Rectangle 549" o:spid="_x0000_s1039" style="position:absolute;left:6673;top:16582;width:22807;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5E09B3B6" w14:textId="77777777" w:rsidR="00812853" w:rsidRDefault="00812853" w:rsidP="00812853">
                        <w:pPr>
                          <w:spacing w:after="160" w:line="259" w:lineRule="auto"/>
                        </w:pPr>
                        <w:r>
                          <w:rPr>
                            <w:rFonts w:ascii="Montserrat" w:eastAsia="Montserrat" w:hAnsi="Montserrat" w:cs="Montserrat"/>
                            <w:b/>
                            <w:color w:val="FFFFFF"/>
                            <w:sz w:val="29"/>
                          </w:rPr>
                          <w:t>Under 18 Services</w:t>
                        </w:r>
                      </w:p>
                    </w:txbxContent>
                  </v:textbox>
                </v:rect>
                <v:rect id="Rectangle 557" o:spid="_x0000_s1040" style="position:absolute;left:12612;top:20572;width:1299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35402CA7" w14:textId="77777777" w:rsidR="00812853" w:rsidRDefault="00812853" w:rsidP="00812853">
                        <w:pPr>
                          <w:spacing w:after="160" w:line="259" w:lineRule="auto"/>
                        </w:pPr>
                        <w:r>
                          <w:rPr>
                            <w:rFonts w:ascii="Montserrat" w:eastAsia="Montserrat" w:hAnsi="Montserrat" w:cs="Montserrat"/>
                            <w:color w:val="FFFFFF"/>
                            <w:sz w:val="23"/>
                          </w:rPr>
                          <w:t>Reporting to:</w:t>
                        </w:r>
                      </w:p>
                    </w:txbxContent>
                  </v:textbox>
                </v:rect>
                <v:rect id="Rectangle 558" o:spid="_x0000_s1041" style="position:absolute;left:12612;top:22543;width:19135;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9FDCCD8" w14:textId="48FAB906" w:rsidR="00812853" w:rsidRDefault="00812853" w:rsidP="00812853">
                        <w:pPr>
                          <w:spacing w:after="160" w:line="259" w:lineRule="auto"/>
                        </w:pPr>
                        <w:r>
                          <w:rPr>
                            <w:rFonts w:ascii="Montserrat" w:eastAsia="Montserrat" w:hAnsi="Montserrat" w:cs="Montserrat"/>
                            <w:color w:val="FFFFFF"/>
                          </w:rPr>
                          <w:t>Manager of U18 Services</w:t>
                        </w:r>
                      </w:p>
                    </w:txbxContent>
                  </v:textbox>
                </v:rect>
                <v:rect id="Rectangle 559" o:spid="_x0000_s1042" style="position:absolute;left:27000;top:22543;width:48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18A873EE" w14:textId="77777777" w:rsidR="00812853" w:rsidRDefault="00812853" w:rsidP="00812853">
                        <w:pPr>
                          <w:spacing w:after="160" w:line="259" w:lineRule="auto"/>
                        </w:pPr>
                        <w:r>
                          <w:rPr>
                            <w:rFonts w:ascii="Montserrat" w:eastAsia="Montserrat" w:hAnsi="Montserrat" w:cs="Montserrat"/>
                            <w:color w:val="FFFFFF"/>
                          </w:rPr>
                          <w:t xml:space="preserve"> </w:t>
                        </w:r>
                      </w:p>
                    </w:txbxContent>
                  </v:textbox>
                </v:rect>
                <v:rect id="Rectangle 560" o:spid="_x0000_s1043" style="position:absolute;left:12714;top:26991;width:909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117435E0" w14:textId="2A0DC1E6" w:rsidR="00812853" w:rsidRDefault="00812853" w:rsidP="00812853">
                        <w:pPr>
                          <w:spacing w:after="160" w:line="259" w:lineRule="auto"/>
                        </w:pPr>
                      </w:p>
                    </w:txbxContent>
                  </v:textbox>
                </v:rect>
                <v:rect id="Rectangle 561" o:spid="_x0000_s1044" style="position:absolute;left:12714;top:28989;width:1569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32437FA2" w14:textId="1954E92C" w:rsidR="00812853" w:rsidRDefault="00812853" w:rsidP="00812853">
                        <w:pPr>
                          <w:spacing w:after="160" w:line="259" w:lineRule="auto"/>
                        </w:pPr>
                      </w:p>
                    </w:txbxContent>
                  </v:textbox>
                </v:rect>
                <v:rect id="Rectangle 583" o:spid="_x0000_s1045" style="position:absolute;left:54329;top:20528;width:901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57C421E" w14:textId="77777777" w:rsidR="00812853" w:rsidRDefault="00812853" w:rsidP="00812853">
                        <w:pPr>
                          <w:spacing w:after="160" w:line="259" w:lineRule="auto"/>
                        </w:pPr>
                        <w:r>
                          <w:rPr>
                            <w:rFonts w:ascii="Montserrat" w:eastAsia="Montserrat" w:hAnsi="Montserrat" w:cs="Montserrat"/>
                            <w:color w:val="FFFFFF"/>
                            <w:sz w:val="23"/>
                          </w:rPr>
                          <w:t>Location:</w:t>
                        </w:r>
                      </w:p>
                    </w:txbxContent>
                  </v:textbox>
                </v:rect>
                <v:rect id="Rectangle 584" o:spid="_x0000_s1046" style="position:absolute;left:52510;top:17892;width:21490;height:7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5F49DDCC" w14:textId="725FD28D" w:rsidR="0040538D" w:rsidRDefault="0040538D" w:rsidP="00812853">
                        <w:pPr>
                          <w:spacing w:after="160" w:line="259" w:lineRule="auto"/>
                          <w:rPr>
                            <w:color w:val="FFFFFF" w:themeColor="background1"/>
                            <w:lang w:val="en-GB"/>
                          </w:rPr>
                        </w:pPr>
                        <w:r w:rsidRPr="0040538D">
                          <w:rPr>
                            <w:color w:val="FFFFFF" w:themeColor="background1"/>
                            <w:lang w:val="en-GB"/>
                          </w:rPr>
                          <w:t>Salary</w:t>
                        </w:r>
                        <w:r>
                          <w:rPr>
                            <w:color w:val="FFFFFF" w:themeColor="background1"/>
                            <w:lang w:val="en-GB"/>
                          </w:rPr>
                          <w:t xml:space="preserve">: </w:t>
                        </w:r>
                        <w:r>
                          <w:rPr>
                            <w:color w:val="FFFFFF" w:themeColor="background1"/>
                            <w:lang w:val="en-GB"/>
                          </w:rPr>
                          <w:t>49,181</w:t>
                        </w:r>
                      </w:p>
                      <w:p w14:paraId="2C676D41" w14:textId="16D72BCF" w:rsidR="0040538D" w:rsidRDefault="0040538D" w:rsidP="00812853">
                        <w:pPr>
                          <w:spacing w:after="160" w:line="259" w:lineRule="auto"/>
                          <w:rPr>
                            <w:color w:val="FFFFFF" w:themeColor="background1"/>
                            <w:lang w:val="en-GB"/>
                          </w:rPr>
                        </w:pPr>
                      </w:p>
                      <w:p w14:paraId="57B86BD4" w14:textId="77777777" w:rsidR="0040538D" w:rsidRPr="0040538D" w:rsidRDefault="0040538D" w:rsidP="00812853">
                        <w:pPr>
                          <w:spacing w:after="160" w:line="259" w:lineRule="auto"/>
                          <w:rPr>
                            <w:color w:val="FFFFFF" w:themeColor="background1"/>
                            <w:lang w:val="en-GB"/>
                          </w:rPr>
                        </w:pPr>
                      </w:p>
                    </w:txbxContent>
                  </v:textbox>
                </v:rect>
                <w10:wrap type="topAndBottom" anchorx="page" anchory="page"/>
              </v:group>
            </w:pict>
          </mc:Fallback>
        </mc:AlternateContent>
      </w:r>
    </w:p>
    <w:p w14:paraId="451FBDA8" w14:textId="0B3C4D31" w:rsidR="00B92C01" w:rsidRPr="00B80151" w:rsidRDefault="00B92C01" w:rsidP="00F207EA">
      <w:pPr>
        <w:pStyle w:val="BodyText"/>
      </w:pPr>
    </w:p>
    <w:p w14:paraId="451FBDA9" w14:textId="7DAA1A3C" w:rsidR="00B92C01" w:rsidRPr="00B80151" w:rsidRDefault="00B92C01" w:rsidP="00F207EA">
      <w:pPr>
        <w:pStyle w:val="BodyText"/>
      </w:pPr>
    </w:p>
    <w:p w14:paraId="4A27F6CC" w14:textId="57CD9AE0" w:rsidR="00E72EEE" w:rsidRDefault="00E72EEE" w:rsidP="00812853">
      <w:pPr>
        <w:pStyle w:val="BodyText"/>
        <w:spacing w:line="312" w:lineRule="auto"/>
        <w:ind w:right="836"/>
        <w:rPr>
          <w:color w:val="17365D" w:themeColor="text2" w:themeShade="BF"/>
        </w:rPr>
      </w:pPr>
      <w:r>
        <w:rPr>
          <w:color w:val="17365D" w:themeColor="text2" w:themeShade="BF"/>
        </w:rPr>
        <w:t xml:space="preserve">Peter McVerry Trust is a national housing and homeless charity committed to reducing homelessness and the harm caused by substance misuse and social disadvantage. </w:t>
      </w:r>
    </w:p>
    <w:p w14:paraId="05BB7977" w14:textId="042F87E7" w:rsidR="00812853" w:rsidRDefault="00812853" w:rsidP="00E72EEE">
      <w:pPr>
        <w:pStyle w:val="BodyText"/>
        <w:spacing w:line="312" w:lineRule="auto"/>
        <w:ind w:left="197" w:right="836"/>
        <w:rPr>
          <w:color w:val="17365D" w:themeColor="text2" w:themeShade="BF"/>
        </w:rPr>
      </w:pPr>
    </w:p>
    <w:p w14:paraId="4669780C" w14:textId="77777777" w:rsidR="00812853" w:rsidRDefault="00812853" w:rsidP="00812853">
      <w:pPr>
        <w:pStyle w:val="Heading1"/>
        <w:spacing w:after="381"/>
        <w:ind w:left="-5"/>
      </w:pPr>
      <w:r>
        <w:t>Role overview</w:t>
      </w:r>
    </w:p>
    <w:p w14:paraId="572F4697" w14:textId="00CD2772" w:rsidR="00812853" w:rsidRPr="00812853" w:rsidRDefault="00812853" w:rsidP="00812853">
      <w:pPr>
        <w:spacing w:after="355"/>
        <w:ind w:right="88"/>
        <w:rPr>
          <w:color w:val="17365D" w:themeColor="text2" w:themeShade="BF"/>
          <w:sz w:val="24"/>
          <w:szCs w:val="24"/>
        </w:rPr>
      </w:pPr>
      <w:r w:rsidRPr="00812853">
        <w:rPr>
          <w:color w:val="17365D" w:themeColor="text2" w:themeShade="BF"/>
          <w:sz w:val="24"/>
          <w:szCs w:val="24"/>
        </w:rPr>
        <w:t xml:space="preserve">Our U18's Residential Services offer a stable, safe and secure environment where the welfare of each young person is paramount. We offer a </w:t>
      </w:r>
      <w:proofErr w:type="spellStart"/>
      <w:r w:rsidRPr="00812853">
        <w:rPr>
          <w:color w:val="17365D" w:themeColor="text2" w:themeShade="BF"/>
          <w:sz w:val="24"/>
          <w:szCs w:val="24"/>
        </w:rPr>
        <w:t>non-judgemental</w:t>
      </w:r>
      <w:proofErr w:type="spellEnd"/>
      <w:r w:rsidRPr="00812853">
        <w:rPr>
          <w:color w:val="17365D" w:themeColor="text2" w:themeShade="BF"/>
          <w:sz w:val="24"/>
          <w:szCs w:val="24"/>
        </w:rPr>
        <w:t xml:space="preserve"> and holistic approach in which respect for the young person is central. We exercise flexibility in our approach through highly </w:t>
      </w:r>
      <w:proofErr w:type="spellStart"/>
      <w:r w:rsidRPr="00812853">
        <w:rPr>
          <w:color w:val="17365D" w:themeColor="text2" w:themeShade="BF"/>
          <w:sz w:val="24"/>
          <w:szCs w:val="24"/>
        </w:rPr>
        <w:t>individualised</w:t>
      </w:r>
      <w:proofErr w:type="spellEnd"/>
      <w:r w:rsidRPr="00812853">
        <w:rPr>
          <w:color w:val="17365D" w:themeColor="text2" w:themeShade="BF"/>
          <w:sz w:val="24"/>
          <w:szCs w:val="24"/>
        </w:rPr>
        <w:t xml:space="preserve"> strengths based developmental </w:t>
      </w:r>
      <w:proofErr w:type="spellStart"/>
      <w:r w:rsidRPr="00812853">
        <w:rPr>
          <w:color w:val="17365D" w:themeColor="text2" w:themeShade="BF"/>
          <w:sz w:val="24"/>
          <w:szCs w:val="24"/>
        </w:rPr>
        <w:t>programmes</w:t>
      </w:r>
      <w:proofErr w:type="spellEnd"/>
      <w:r w:rsidRPr="00812853">
        <w:rPr>
          <w:color w:val="17365D" w:themeColor="text2" w:themeShade="BF"/>
          <w:sz w:val="24"/>
          <w:szCs w:val="24"/>
        </w:rPr>
        <w:t xml:space="preserve">. We seek to the assist the young person in the development of their sense of self and provide them with practical living skills, the aim of which is to improve the young person’s life chances. </w:t>
      </w:r>
    </w:p>
    <w:p w14:paraId="4BB3EDB7" w14:textId="77777777" w:rsidR="00812853" w:rsidRPr="00812853" w:rsidRDefault="00812853" w:rsidP="00812853">
      <w:pPr>
        <w:ind w:right="15"/>
        <w:rPr>
          <w:color w:val="17365D" w:themeColor="text2" w:themeShade="BF"/>
          <w:sz w:val="24"/>
          <w:szCs w:val="24"/>
        </w:rPr>
      </w:pPr>
      <w:r w:rsidRPr="00812853">
        <w:rPr>
          <w:color w:val="17365D" w:themeColor="text2" w:themeShade="BF"/>
          <w:sz w:val="24"/>
          <w:szCs w:val="24"/>
        </w:rPr>
        <w:t xml:space="preserve">A flexible placement plan is created for each young person, underpinned by the </w:t>
      </w:r>
      <w:proofErr w:type="spellStart"/>
      <w:r w:rsidRPr="00812853">
        <w:rPr>
          <w:color w:val="17365D" w:themeColor="text2" w:themeShade="BF"/>
          <w:sz w:val="24"/>
          <w:szCs w:val="24"/>
        </w:rPr>
        <w:t>Welltree</w:t>
      </w:r>
      <w:proofErr w:type="spellEnd"/>
      <w:r w:rsidRPr="00812853">
        <w:rPr>
          <w:color w:val="17365D" w:themeColor="text2" w:themeShade="BF"/>
          <w:sz w:val="24"/>
          <w:szCs w:val="24"/>
        </w:rPr>
        <w:t xml:space="preserve"> Model of Care, which is trauma and attachment informed approach. This is based on the young person’s needs to support them to develop their interests, their engagement in education, promote each young person's health and wellbeing and the skills for their future lives. </w:t>
      </w:r>
    </w:p>
    <w:p w14:paraId="2E7D48D7" w14:textId="77777777" w:rsidR="00812853" w:rsidRPr="00812853" w:rsidRDefault="00812853" w:rsidP="00E72EEE">
      <w:pPr>
        <w:pStyle w:val="BodyText"/>
        <w:spacing w:line="312" w:lineRule="auto"/>
        <w:ind w:left="197" w:right="836"/>
        <w:rPr>
          <w:color w:val="17365D" w:themeColor="text2" w:themeShade="BF"/>
        </w:rPr>
      </w:pPr>
    </w:p>
    <w:p w14:paraId="1E8A0B16" w14:textId="30D813AD" w:rsidR="00812853" w:rsidRDefault="00812853" w:rsidP="00E72EEE">
      <w:pPr>
        <w:pStyle w:val="BodyText"/>
        <w:spacing w:line="312" w:lineRule="auto"/>
        <w:ind w:left="197" w:right="836"/>
        <w:rPr>
          <w:color w:val="17365D" w:themeColor="text2" w:themeShade="BF"/>
          <w:spacing w:val="-2"/>
        </w:rPr>
      </w:pPr>
    </w:p>
    <w:p w14:paraId="6C778EAA" w14:textId="77777777" w:rsidR="00812853" w:rsidRDefault="00812853" w:rsidP="00E72EEE">
      <w:pPr>
        <w:pStyle w:val="BodyText"/>
        <w:spacing w:line="312" w:lineRule="auto"/>
        <w:ind w:left="197" w:right="836"/>
        <w:rPr>
          <w:color w:val="17365D" w:themeColor="text2" w:themeShade="BF"/>
          <w:spacing w:val="-2"/>
        </w:rPr>
      </w:pPr>
    </w:p>
    <w:p w14:paraId="451FBDBA" w14:textId="77777777" w:rsidR="00B92C01" w:rsidRPr="00B80151" w:rsidRDefault="00B92C01" w:rsidP="00F207EA">
      <w:pPr>
        <w:pStyle w:val="BodyText"/>
        <w:spacing w:before="87"/>
        <w:rPr>
          <w:color w:val="17365D" w:themeColor="text2" w:themeShade="BF"/>
        </w:rPr>
      </w:pPr>
    </w:p>
    <w:p w14:paraId="451FBDBE" w14:textId="77777777" w:rsidR="00B92C01" w:rsidRPr="00B80151" w:rsidRDefault="00B92C01" w:rsidP="00F207EA">
      <w:pPr>
        <w:spacing w:line="312" w:lineRule="auto"/>
        <w:sectPr w:rsidR="00B92C01" w:rsidRPr="00B80151">
          <w:type w:val="continuous"/>
          <w:pgSz w:w="11900" w:h="16850"/>
          <w:pgMar w:top="340" w:right="740" w:bottom="280" w:left="300" w:header="720" w:footer="720" w:gutter="0"/>
          <w:cols w:space="720"/>
        </w:sectPr>
      </w:pPr>
    </w:p>
    <w:p w14:paraId="451FBDBF" w14:textId="77777777" w:rsidR="00B92C01" w:rsidRPr="00B80151" w:rsidRDefault="00784A5A" w:rsidP="00F207EA">
      <w:pPr>
        <w:pStyle w:val="BodyText"/>
        <w:ind w:left="106"/>
        <w:rPr>
          <w:sz w:val="20"/>
        </w:rPr>
      </w:pPr>
      <w:r w:rsidRPr="00B80151">
        <w:rPr>
          <w:noProof/>
          <w:sz w:val="20"/>
        </w:rPr>
        <w:lastRenderedPageBreak/>
        <mc:AlternateContent>
          <mc:Choice Requires="wpg">
            <w:drawing>
              <wp:inline distT="0" distB="0" distL="0" distR="0" wp14:anchorId="451FBDDC" wp14:editId="451FBDDD">
                <wp:extent cx="3382645" cy="1047115"/>
                <wp:effectExtent l="0" t="0" r="0" b="63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13"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0" y="72943"/>
                            <a:ext cx="3321345" cy="904091"/>
                          </a:xfrm>
                          <a:prstGeom prst="rect">
                            <a:avLst/>
                          </a:prstGeom>
                        </pic:spPr>
                      </pic:pic>
                      <wps:wsp>
                        <wps:cNvPr id="15" name="Textbox 15"/>
                        <wps:cNvSpPr txBox="1"/>
                        <wps:spPr>
                          <a:xfrm>
                            <a:off x="0" y="0"/>
                            <a:ext cx="3382645" cy="1047115"/>
                          </a:xfrm>
                          <a:prstGeom prst="rect">
                            <a:avLst/>
                          </a:prstGeom>
                        </wps:spPr>
                        <wps:txbx>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wps:txbx>
                        <wps:bodyPr wrap="square" lIns="0" tIns="0" rIns="0" bIns="0" rtlCol="0">
                          <a:noAutofit/>
                        </wps:bodyPr>
                      </wps:wsp>
                    </wpg:wgp>
                  </a:graphicData>
                </a:graphic>
              </wp:inline>
            </w:drawing>
          </mc:Choice>
          <mc:Fallback>
            <w:pict>
              <v:group w14:anchorId="451FBDDC" id="Group 12" o:spid="_x0000_s1048"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&#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CEJhqaAAAL2ElE&#10;QVQ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8aQ8OBAAA&#10;AAAE+VuvMEA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">
                <v:shape id="Image 13" o:spid="_x0000_s1049"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">
                  <v:imagedata r:id="rId19" o:title=""/>
                </v:shape>
                <v:shape id="Image 14" o:spid="_x0000_s1050"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">
                  <v:imagedata r:id="rId21" o:title=""/>
                </v:shape>
                <v:shape id="Textbox 15" o:spid="_x0000_s1051"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v:textbox>
                </v:shape>
                <w10:anchorlock/>
              </v:group>
            </w:pict>
          </mc:Fallback>
        </mc:AlternateContent>
      </w:r>
    </w:p>
    <w:p w14:paraId="07C99B9E" w14:textId="11A23F09" w:rsidR="00F207EA" w:rsidRPr="00B80151" w:rsidRDefault="00784A5A" w:rsidP="009D77B7">
      <w:pPr>
        <w:pStyle w:val="BodyText"/>
        <w:spacing w:line="312" w:lineRule="auto"/>
        <w:ind w:left="197" w:right="836"/>
        <w:rPr>
          <w:color w:val="002E5E"/>
          <w:spacing w:val="-2"/>
        </w:rPr>
      </w:pPr>
      <w:r w:rsidRPr="00B80151">
        <w:rPr>
          <w:color w:val="002E5E"/>
        </w:rPr>
        <w:t>The</w:t>
      </w:r>
      <w:r w:rsidRPr="00B80151">
        <w:rPr>
          <w:color w:val="002E5E"/>
          <w:spacing w:val="-7"/>
        </w:rPr>
        <w:t xml:space="preserve"> </w:t>
      </w:r>
      <w:r w:rsidRPr="00B80151">
        <w:rPr>
          <w:color w:val="002E5E"/>
        </w:rPr>
        <w:t>role</w:t>
      </w:r>
      <w:r w:rsidRPr="00B80151">
        <w:rPr>
          <w:color w:val="002E5E"/>
          <w:spacing w:val="-6"/>
        </w:rPr>
        <w:t xml:space="preserve"> </w:t>
      </w:r>
      <w:r w:rsidR="009D77B7">
        <w:rPr>
          <w:color w:val="002E5E"/>
          <w:spacing w:val="-6"/>
        </w:rPr>
        <w:t xml:space="preserve">of </w:t>
      </w:r>
      <w:r w:rsidR="009D77B7" w:rsidRPr="00567D23">
        <w:rPr>
          <w:b/>
          <w:color w:val="17365D" w:themeColor="text2" w:themeShade="BF"/>
        </w:rPr>
        <w:t>Team Leader/Social Care Leader</w:t>
      </w:r>
      <w:r w:rsidR="009D77B7">
        <w:rPr>
          <w:color w:val="17365D" w:themeColor="text2" w:themeShade="BF"/>
        </w:rPr>
        <w:t xml:space="preserve"> </w:t>
      </w:r>
      <w:r w:rsidRPr="00B80151">
        <w:rPr>
          <w:color w:val="002E5E"/>
        </w:rPr>
        <w:t>will</w:t>
      </w:r>
      <w:r w:rsidRPr="00B80151">
        <w:rPr>
          <w:color w:val="002E5E"/>
          <w:spacing w:val="-6"/>
        </w:rPr>
        <w:t xml:space="preserve"> </w:t>
      </w:r>
      <w:r w:rsidR="00356B11" w:rsidRPr="00B80151">
        <w:rPr>
          <w:color w:val="002E5E"/>
        </w:rPr>
        <w:t>include but not limited to,</w:t>
      </w:r>
      <w:r w:rsidRPr="00B80151">
        <w:rPr>
          <w:color w:val="002E5E"/>
          <w:spacing w:val="-6"/>
        </w:rPr>
        <w:t xml:space="preserve"> </w:t>
      </w:r>
      <w:r w:rsidRPr="00B80151">
        <w:rPr>
          <w:color w:val="002E5E"/>
        </w:rPr>
        <w:t>the</w:t>
      </w:r>
      <w:r w:rsidRPr="00B80151">
        <w:rPr>
          <w:color w:val="002E5E"/>
          <w:spacing w:val="-6"/>
        </w:rPr>
        <w:t xml:space="preserve"> </w:t>
      </w:r>
      <w:r w:rsidRPr="00B80151">
        <w:rPr>
          <w:color w:val="002E5E"/>
        </w:rPr>
        <w:t>following</w:t>
      </w:r>
      <w:r w:rsidRPr="00B80151">
        <w:rPr>
          <w:color w:val="002E5E"/>
          <w:spacing w:val="-6"/>
        </w:rPr>
        <w:t xml:space="preserve"> </w:t>
      </w:r>
      <w:r w:rsidRPr="00B80151">
        <w:rPr>
          <w:color w:val="002E5E"/>
        </w:rPr>
        <w:t>key</w:t>
      </w:r>
      <w:r w:rsidRPr="00B80151">
        <w:rPr>
          <w:color w:val="002E5E"/>
          <w:spacing w:val="-6"/>
        </w:rPr>
        <w:t xml:space="preserve"> </w:t>
      </w:r>
      <w:r w:rsidRPr="00B80151">
        <w:rPr>
          <w:color w:val="002E5E"/>
          <w:spacing w:val="-2"/>
        </w:rPr>
        <w:t>responsibilities;</w:t>
      </w:r>
    </w:p>
    <w:p w14:paraId="3E0FC48D" w14:textId="77777777" w:rsidR="00356B11" w:rsidRPr="00B80151" w:rsidRDefault="00356B11" w:rsidP="00F207EA">
      <w:pPr>
        <w:pStyle w:val="BodyText"/>
        <w:spacing w:before="119"/>
        <w:ind w:left="200"/>
        <w:rPr>
          <w:color w:val="002E5E"/>
          <w:spacing w:val="-2"/>
        </w:rPr>
      </w:pPr>
    </w:p>
    <w:p w14:paraId="2D6F99F5" w14:textId="146E1880"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To the Manager</w:t>
      </w:r>
    </w:p>
    <w:p w14:paraId="0A2C1A4E"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work for Peter McVerry Trust within the authority delegated to him/her by the manager;</w:t>
      </w:r>
    </w:p>
    <w:p w14:paraId="58F9E7CB"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oversee the administration associated with the recording system, roster, petty cash and monthly service reports;</w:t>
      </w:r>
    </w:p>
    <w:p w14:paraId="063E3F3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Meet with the manager at regular intervals regarding the progress of his/her work;</w:t>
      </w:r>
    </w:p>
    <w:p w14:paraId="1D0B42F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act on behalf of the manager at meetings as delegated including scheduling, chairing and writing minutes;</w:t>
      </w:r>
    </w:p>
    <w:p w14:paraId="5414195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Attend team meetings and Social Care Leader Meetings as required;</w:t>
      </w:r>
    </w:p>
    <w:p w14:paraId="221C7612"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assist the manager in the day to day running of the service in line with the National Standards for Children’s Residential Units, 2018; HIQA</w:t>
      </w:r>
    </w:p>
    <w:p w14:paraId="38EA601D"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assist with oversight of recording and reporting and auditing processes as delegated by the manager.</w:t>
      </w:r>
    </w:p>
    <w:p w14:paraId="12760EA2"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respond to general queries from staff having sought appropriate direction from the manager;</w:t>
      </w:r>
    </w:p>
    <w:p w14:paraId="561C050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Provision of on call support as required;</w:t>
      </w:r>
    </w:p>
    <w:p w14:paraId="0BF92BB8"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provide out of hours on call support where designated.</w:t>
      </w:r>
    </w:p>
    <w:p w14:paraId="710EED56" w14:textId="77777777" w:rsidR="00567D23" w:rsidRPr="00567D23" w:rsidRDefault="00567D23" w:rsidP="00FA79A5">
      <w:pPr>
        <w:pStyle w:val="BodyText"/>
        <w:ind w:left="1640"/>
        <w:rPr>
          <w:color w:val="17365D" w:themeColor="text2" w:themeShade="BF"/>
        </w:rPr>
      </w:pPr>
    </w:p>
    <w:p w14:paraId="64B3DE9F" w14:textId="77777777" w:rsidR="00567D23" w:rsidRPr="00567D23" w:rsidRDefault="00567D23" w:rsidP="00567D23">
      <w:pPr>
        <w:pStyle w:val="BodyText"/>
        <w:ind w:left="920"/>
        <w:rPr>
          <w:color w:val="17365D" w:themeColor="text2" w:themeShade="BF"/>
        </w:rPr>
      </w:pPr>
    </w:p>
    <w:p w14:paraId="637066A1" w14:textId="0C3125A8"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To provide direct support to participants through:</w:t>
      </w:r>
    </w:p>
    <w:p w14:paraId="2281F305"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Intervention, support and supervision;</w:t>
      </w:r>
    </w:p>
    <w:p w14:paraId="6E54C11C"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When required, advocacy and referral to community services;</w:t>
      </w:r>
    </w:p>
    <w:p w14:paraId="44813526"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 xml:space="preserve">Supervising the </w:t>
      </w:r>
      <w:proofErr w:type="spellStart"/>
      <w:r w:rsidRPr="00567D23">
        <w:rPr>
          <w:color w:val="17365D" w:themeColor="text2" w:themeShade="BF"/>
        </w:rPr>
        <w:t>behaviour</w:t>
      </w:r>
      <w:proofErr w:type="spellEnd"/>
      <w:r w:rsidRPr="00567D23">
        <w:rPr>
          <w:color w:val="17365D" w:themeColor="text2" w:themeShade="BF"/>
        </w:rPr>
        <w:t xml:space="preserve"> of the participants at all times;</w:t>
      </w:r>
    </w:p>
    <w:p w14:paraId="2BE0D4E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Liaising with the appropriate staff in accessing move-on accommodation for the participants;</w:t>
      </w:r>
    </w:p>
    <w:p w14:paraId="6B53D96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Planning recreational and/or group activities.</w:t>
      </w:r>
    </w:p>
    <w:p w14:paraId="0AC78B67"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Being a positive role model and creating a welcoming environment;</w:t>
      </w:r>
    </w:p>
    <w:p w14:paraId="3869989C" w14:textId="77777777" w:rsidR="00567D23" w:rsidRDefault="00567D23" w:rsidP="00567D23">
      <w:pPr>
        <w:pStyle w:val="BodyText"/>
        <w:ind w:left="920"/>
        <w:rPr>
          <w:color w:val="17365D" w:themeColor="text2" w:themeShade="BF"/>
        </w:rPr>
      </w:pPr>
    </w:p>
    <w:p w14:paraId="1A1FBF5C" w14:textId="256C3F5B"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To assist with residents’ case work through:</w:t>
      </w:r>
    </w:p>
    <w:p w14:paraId="596506DA"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Supporting the team with case management for all participants;</w:t>
      </w:r>
    </w:p>
    <w:p w14:paraId="13C4B0DD"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Communication with other PMVT staff as required and appropriate;</w:t>
      </w:r>
    </w:p>
    <w:p w14:paraId="7BC1D5B0"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 xml:space="preserve">Key-working with participants in line with </w:t>
      </w:r>
      <w:proofErr w:type="spellStart"/>
      <w:r w:rsidRPr="00567D23">
        <w:rPr>
          <w:color w:val="17365D" w:themeColor="text2" w:themeShade="BF"/>
        </w:rPr>
        <w:t>Welltree</w:t>
      </w:r>
      <w:proofErr w:type="spellEnd"/>
      <w:r w:rsidRPr="00567D23">
        <w:rPr>
          <w:color w:val="17365D" w:themeColor="text2" w:themeShade="BF"/>
        </w:rPr>
        <w:t xml:space="preserve"> Model of Care;</w:t>
      </w:r>
    </w:p>
    <w:p w14:paraId="562FC51C"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Assisting with participant’s Individual Personal Plans;</w:t>
      </w:r>
    </w:p>
    <w:p w14:paraId="01A9ACE6"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Ensuring that participants are fully informed about all entitlements.</w:t>
      </w:r>
    </w:p>
    <w:p w14:paraId="6378BC0D" w14:textId="77777777" w:rsidR="00567D23" w:rsidRPr="00567D23" w:rsidRDefault="00567D23" w:rsidP="00567D23">
      <w:pPr>
        <w:pStyle w:val="BodyText"/>
        <w:ind w:left="920"/>
        <w:rPr>
          <w:color w:val="17365D" w:themeColor="text2" w:themeShade="BF"/>
        </w:rPr>
      </w:pPr>
    </w:p>
    <w:p w14:paraId="29D31B1C" w14:textId="3F7E9B63"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To maintain a safe and healthy living environment through:</w:t>
      </w:r>
    </w:p>
    <w:p w14:paraId="4E7F3638"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Act as shift coordinator and ensure all necessary tasks on shift are completed to a high standard;</w:t>
      </w:r>
    </w:p>
    <w:p w14:paraId="014FDD50"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Adherence to safety and security protocols;</w:t>
      </w:r>
    </w:p>
    <w:p w14:paraId="6FE9E6CE"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Ensuring that the environment is maintained to a high standard at all times;</w:t>
      </w:r>
    </w:p>
    <w:p w14:paraId="7B485522"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Assigning routine tasks and domestic duties to participants;</w:t>
      </w:r>
    </w:p>
    <w:p w14:paraId="20F6FF1A"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Keeping stock of household necessities and purchasing weekly groceries;</w:t>
      </w:r>
    </w:p>
    <w:p w14:paraId="3EA544C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Cooking meals with and for young people;</w:t>
      </w:r>
    </w:p>
    <w:p w14:paraId="654BCF25"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Advice and help to participants with housekeeping needs;</w:t>
      </w:r>
    </w:p>
    <w:p w14:paraId="2856A445"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Mediating disputes and encouraging co-operation.</w:t>
      </w:r>
    </w:p>
    <w:p w14:paraId="61F973E9" w14:textId="196A1D58" w:rsidR="00567D23" w:rsidRDefault="00567D23" w:rsidP="00567D23">
      <w:pPr>
        <w:pStyle w:val="BodyText"/>
        <w:ind w:left="920"/>
        <w:rPr>
          <w:color w:val="17365D" w:themeColor="text2" w:themeShade="BF"/>
        </w:rPr>
      </w:pPr>
    </w:p>
    <w:p w14:paraId="16F47D15" w14:textId="3C6F4660" w:rsidR="00567D23" w:rsidRDefault="00567D23" w:rsidP="00567D23">
      <w:pPr>
        <w:pStyle w:val="BodyText"/>
        <w:ind w:left="920"/>
        <w:rPr>
          <w:color w:val="17365D" w:themeColor="text2" w:themeShade="BF"/>
        </w:rPr>
      </w:pPr>
    </w:p>
    <w:p w14:paraId="13EBB01D" w14:textId="53CFF6D7" w:rsidR="00567D23" w:rsidRDefault="00567D23" w:rsidP="00567D23">
      <w:pPr>
        <w:pStyle w:val="BodyText"/>
        <w:ind w:left="920"/>
        <w:rPr>
          <w:color w:val="17365D" w:themeColor="text2" w:themeShade="BF"/>
        </w:rPr>
      </w:pPr>
    </w:p>
    <w:p w14:paraId="6C3D79AF" w14:textId="0D7217C7" w:rsidR="00567D23" w:rsidRDefault="00567D23" w:rsidP="00567D23">
      <w:pPr>
        <w:pStyle w:val="BodyText"/>
        <w:ind w:left="920"/>
        <w:rPr>
          <w:color w:val="17365D" w:themeColor="text2" w:themeShade="BF"/>
        </w:rPr>
      </w:pPr>
    </w:p>
    <w:p w14:paraId="6D06E1AA" w14:textId="77777777" w:rsidR="00567D23" w:rsidRPr="00567D23" w:rsidRDefault="00567D23" w:rsidP="00567D23">
      <w:pPr>
        <w:pStyle w:val="BodyText"/>
        <w:ind w:left="920"/>
        <w:rPr>
          <w:color w:val="17365D" w:themeColor="text2" w:themeShade="BF"/>
        </w:rPr>
      </w:pPr>
    </w:p>
    <w:p w14:paraId="39E09573" w14:textId="3D419E7E"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To respond to requests for service through:</w:t>
      </w:r>
    </w:p>
    <w:p w14:paraId="5635A0B1"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Links with other Peter McVerry Trust services, screening and assessment;</w:t>
      </w:r>
    </w:p>
    <w:p w14:paraId="62628023"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Communication of information and referral;</w:t>
      </w:r>
    </w:p>
    <w:p w14:paraId="77DAB6BF" w14:textId="5B1CD9A0" w:rsidR="00567D23" w:rsidRDefault="00567D23" w:rsidP="00567D23">
      <w:pPr>
        <w:pStyle w:val="BodyText"/>
        <w:numPr>
          <w:ilvl w:val="1"/>
          <w:numId w:val="7"/>
        </w:numPr>
        <w:rPr>
          <w:color w:val="17365D" w:themeColor="text2" w:themeShade="BF"/>
        </w:rPr>
      </w:pPr>
      <w:r w:rsidRPr="00567D23">
        <w:rPr>
          <w:color w:val="17365D" w:themeColor="text2" w:themeShade="BF"/>
        </w:rPr>
        <w:t>Offering ongoing support to former participants where designated.</w:t>
      </w:r>
    </w:p>
    <w:p w14:paraId="7CD5C3EF" w14:textId="77777777" w:rsidR="00567D23" w:rsidRPr="00567D23" w:rsidRDefault="00567D23" w:rsidP="00567D23">
      <w:pPr>
        <w:pStyle w:val="BodyText"/>
        <w:ind w:left="1640"/>
        <w:rPr>
          <w:color w:val="17365D" w:themeColor="text2" w:themeShade="BF"/>
        </w:rPr>
      </w:pPr>
    </w:p>
    <w:p w14:paraId="73657038" w14:textId="5A53C797"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To undertake administrative and supervision duties through:</w:t>
      </w:r>
    </w:p>
    <w:p w14:paraId="2E30A3E1"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Maintaining participants’ details and documentation;</w:t>
      </w:r>
    </w:p>
    <w:p w14:paraId="1B0BBDB7"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Oversee recording and reporting to ensure best practice;</w:t>
      </w:r>
    </w:p>
    <w:p w14:paraId="2C79DA31"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Providing written reports to the Manager where necessary;</w:t>
      </w:r>
    </w:p>
    <w:p w14:paraId="59B452EE"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Oversee the review of all documentation and procedures following all incidents / accidents that may occur;</w:t>
      </w:r>
    </w:p>
    <w:p w14:paraId="75DE5916"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Working closely with the manager; to carry out Performance Management and Supervision with staff team where appropriate and in line with the needs of the Service;</w:t>
      </w:r>
    </w:p>
    <w:p w14:paraId="6E0C9F05"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To actively promote and monitor compliance with data recording systems e.g. PASS.</w:t>
      </w:r>
    </w:p>
    <w:p w14:paraId="143F02F4" w14:textId="77777777" w:rsidR="00567D23" w:rsidRDefault="00567D23" w:rsidP="00567D23">
      <w:pPr>
        <w:pStyle w:val="BodyText"/>
        <w:ind w:left="920"/>
        <w:rPr>
          <w:color w:val="17365D" w:themeColor="text2" w:themeShade="BF"/>
        </w:rPr>
      </w:pPr>
    </w:p>
    <w:p w14:paraId="511AC81E" w14:textId="7CD86246"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 xml:space="preserve">Change in work </w:t>
      </w:r>
      <w:proofErr w:type="spellStart"/>
      <w:r w:rsidRPr="00567D23">
        <w:rPr>
          <w:b/>
          <w:color w:val="17365D" w:themeColor="text2" w:themeShade="BF"/>
        </w:rPr>
        <w:t>programme</w:t>
      </w:r>
      <w:proofErr w:type="spellEnd"/>
      <w:r w:rsidRPr="00567D23">
        <w:rPr>
          <w:b/>
          <w:color w:val="17365D" w:themeColor="text2" w:themeShade="BF"/>
        </w:rPr>
        <w:t>:</w:t>
      </w:r>
    </w:p>
    <w:p w14:paraId="31688AFC"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It may be necessary, from time to time, for workload to be re-</w:t>
      </w:r>
      <w:proofErr w:type="spellStart"/>
      <w:r w:rsidRPr="00567D23">
        <w:rPr>
          <w:color w:val="17365D" w:themeColor="text2" w:themeShade="BF"/>
        </w:rPr>
        <w:t>prioritised</w:t>
      </w:r>
      <w:proofErr w:type="spellEnd"/>
      <w:r w:rsidRPr="00567D23">
        <w:rPr>
          <w:color w:val="17365D" w:themeColor="text2" w:themeShade="BF"/>
        </w:rPr>
        <w:t xml:space="preserve"> in order to accommodate workloads in other areas of the organisation.  Due notice and consultation will be given.</w:t>
      </w:r>
    </w:p>
    <w:p w14:paraId="12A8BCD7" w14:textId="77777777" w:rsidR="00567D23" w:rsidRPr="00567D23" w:rsidRDefault="00567D23" w:rsidP="00567D23">
      <w:pPr>
        <w:pStyle w:val="BodyText"/>
        <w:ind w:left="920"/>
        <w:rPr>
          <w:color w:val="17365D" w:themeColor="text2" w:themeShade="BF"/>
        </w:rPr>
      </w:pPr>
    </w:p>
    <w:p w14:paraId="6E614F08" w14:textId="1B9C832D"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To have a positive and enthusiastic attitude in work:</w:t>
      </w:r>
    </w:p>
    <w:p w14:paraId="7B74A9B6"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In your interactions with management, staff and participants of Peter McVerry Trust.</w:t>
      </w:r>
    </w:p>
    <w:p w14:paraId="459FA8D9" w14:textId="77777777" w:rsidR="00567D23" w:rsidRPr="00567D23" w:rsidRDefault="00567D23" w:rsidP="00567D23">
      <w:pPr>
        <w:pStyle w:val="BodyText"/>
        <w:numPr>
          <w:ilvl w:val="1"/>
          <w:numId w:val="7"/>
        </w:numPr>
        <w:rPr>
          <w:color w:val="17365D" w:themeColor="text2" w:themeShade="BF"/>
        </w:rPr>
      </w:pPr>
      <w:r w:rsidRPr="00567D23">
        <w:rPr>
          <w:color w:val="17365D" w:themeColor="text2" w:themeShade="BF"/>
        </w:rPr>
        <w:t>In your interactions with external agencies while representing Peter McVerry Trust.</w:t>
      </w:r>
    </w:p>
    <w:p w14:paraId="191D5EE2" w14:textId="77777777" w:rsidR="00567D23" w:rsidRPr="00567D23" w:rsidRDefault="00567D23" w:rsidP="00567D23">
      <w:pPr>
        <w:pStyle w:val="BodyText"/>
        <w:ind w:left="920"/>
        <w:rPr>
          <w:color w:val="17365D" w:themeColor="text2" w:themeShade="BF"/>
        </w:rPr>
      </w:pPr>
    </w:p>
    <w:p w14:paraId="16CDB39C" w14:textId="128B71EB" w:rsidR="00567D23" w:rsidRPr="00567D23" w:rsidRDefault="00567D23" w:rsidP="00567D23">
      <w:pPr>
        <w:pStyle w:val="BodyText"/>
        <w:numPr>
          <w:ilvl w:val="0"/>
          <w:numId w:val="7"/>
        </w:numPr>
        <w:rPr>
          <w:b/>
          <w:color w:val="17365D" w:themeColor="text2" w:themeShade="BF"/>
        </w:rPr>
      </w:pPr>
      <w:r w:rsidRPr="00567D23">
        <w:rPr>
          <w:b/>
          <w:color w:val="17365D" w:themeColor="text2" w:themeShade="BF"/>
        </w:rPr>
        <w:t>Other Duties:</w:t>
      </w:r>
    </w:p>
    <w:p w14:paraId="7D77252A" w14:textId="405BCA1D" w:rsidR="00145331" w:rsidRPr="00B80151" w:rsidRDefault="00145331" w:rsidP="00567D23">
      <w:pPr>
        <w:pStyle w:val="BodyText"/>
        <w:numPr>
          <w:ilvl w:val="1"/>
          <w:numId w:val="7"/>
        </w:numPr>
        <w:rPr>
          <w:color w:val="17365D" w:themeColor="text2" w:themeShade="BF"/>
        </w:rPr>
      </w:pPr>
      <w:r w:rsidRPr="00B80151">
        <w:rPr>
          <w:rFonts w:eastAsia="Times New Roman"/>
          <w:color w:val="17365D" w:themeColor="text2" w:themeShade="BF"/>
        </w:rPr>
        <w:t>Undertake any other agreed duties to ensure the provision of the service.</w:t>
      </w:r>
    </w:p>
    <w:p w14:paraId="48E88F7B" w14:textId="77777777" w:rsidR="00356B11" w:rsidRPr="00B80151" w:rsidRDefault="00356B11" w:rsidP="00356B11">
      <w:pPr>
        <w:pStyle w:val="BodyText"/>
        <w:ind w:left="1640"/>
        <w:rPr>
          <w:color w:val="17365D" w:themeColor="text2" w:themeShade="BF"/>
        </w:rPr>
      </w:pPr>
    </w:p>
    <w:p w14:paraId="451FBDCA" w14:textId="58BEC724" w:rsidR="00B92C01" w:rsidRPr="00B80151" w:rsidRDefault="00F207EA" w:rsidP="00F207EA">
      <w:pPr>
        <w:pStyle w:val="BodyText"/>
      </w:pPr>
      <w:r w:rsidRPr="00B80151">
        <w:rPr>
          <w:noProof/>
          <w:sz w:val="20"/>
        </w:rPr>
        <mc:AlternateContent>
          <mc:Choice Requires="wpg">
            <w:drawing>
              <wp:inline distT="0" distB="0" distL="0" distR="0" wp14:anchorId="29EAA09F" wp14:editId="2920C6DC">
                <wp:extent cx="3382645" cy="1047115"/>
                <wp:effectExtent l="0" t="0" r="0" b="63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3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33" name="Image 14"/>
                          <pic:cNvPicPr/>
                        </pic:nvPicPr>
                        <pic:blipFill>
                          <a:blip r:embed="rId18" cstate="print"/>
                          <a:stretch>
                            <a:fillRect/>
                          </a:stretch>
                        </pic:blipFill>
                        <pic:spPr>
                          <a:xfrm>
                            <a:off x="0" y="72943"/>
                            <a:ext cx="3321345" cy="904091"/>
                          </a:xfrm>
                          <a:prstGeom prst="rect">
                            <a:avLst/>
                          </a:prstGeom>
                        </pic:spPr>
                      </pic:pic>
                      <wps:wsp>
                        <wps:cNvPr id="34" name="Textbox 15"/>
                        <wps:cNvSpPr txBox="1"/>
                        <wps:spPr>
                          <a:xfrm>
                            <a:off x="0" y="0"/>
                            <a:ext cx="3382645" cy="1047115"/>
                          </a:xfrm>
                          <a:prstGeom prst="rect">
                            <a:avLst/>
                          </a:prstGeom>
                        </wps:spPr>
                        <wps:txbx>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wps:txbx>
                        <wps:bodyPr wrap="square" lIns="0" tIns="0" rIns="0" bIns="0" rtlCol="0">
                          <a:noAutofit/>
                        </wps:bodyPr>
                      </wps:wsp>
                    </wpg:wgp>
                  </a:graphicData>
                </a:graphic>
              </wp:inline>
            </w:drawing>
          </mc:Choice>
          <mc:Fallback>
            <w:pict>
              <v:group w14:anchorId="29EAA09F" id="Group 31" o:spid="_x0000_s1052"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Na/23wIAAOE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tTWv9t8CAADh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53"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">
                  <v:imagedata r:id="rId19" o:title=""/>
                </v:shape>
                <v:shape id="Image 14" o:spid="_x0000_s1054"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">
                  <v:imagedata r:id="rId21" o:title=""/>
                </v:shape>
                <v:shape id="Textbox 15" o:spid="_x0000_s1055"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v:textbox>
                </v:shape>
                <w10:anchorlock/>
              </v:group>
            </w:pict>
          </mc:Fallback>
        </mc:AlternateContent>
      </w:r>
    </w:p>
    <w:p w14:paraId="18215828" w14:textId="660456B5" w:rsidR="00F207EA" w:rsidRPr="00B80151" w:rsidRDefault="00F207EA" w:rsidP="00F207EA">
      <w:pPr>
        <w:pStyle w:val="BodyText"/>
        <w:spacing w:before="119"/>
        <w:ind w:left="200"/>
      </w:pPr>
      <w:r w:rsidRPr="00B80151">
        <w:rPr>
          <w:color w:val="002E5E"/>
        </w:rPr>
        <w:t>Qualifications, Skills and Experience required</w:t>
      </w:r>
      <w:r w:rsidRPr="00B80151">
        <w:rPr>
          <w:color w:val="002E5E"/>
          <w:spacing w:val="-2"/>
        </w:rPr>
        <w:t>;</w:t>
      </w:r>
    </w:p>
    <w:p w14:paraId="6EFF852E" w14:textId="5BA5347D" w:rsidR="00F207EA" w:rsidRPr="00B80151" w:rsidRDefault="00F207EA" w:rsidP="00F207EA">
      <w:pPr>
        <w:pStyle w:val="BodyText"/>
      </w:pPr>
    </w:p>
    <w:p w14:paraId="377F6F91" w14:textId="5EAAC08B" w:rsidR="00567D23" w:rsidRPr="00567D23" w:rsidRDefault="00567D23" w:rsidP="00567D23">
      <w:pPr>
        <w:pStyle w:val="BodyText"/>
        <w:numPr>
          <w:ilvl w:val="0"/>
          <w:numId w:val="7"/>
        </w:numPr>
        <w:rPr>
          <w:color w:val="17365D" w:themeColor="text2" w:themeShade="BF"/>
        </w:rPr>
      </w:pPr>
      <w:r w:rsidRPr="00567D23">
        <w:rPr>
          <w:color w:val="17365D" w:themeColor="text2" w:themeShade="BF"/>
        </w:rPr>
        <w:t>Degree level qualification in social care/applied social care/social studies or equivalent for U18s positions;</w:t>
      </w:r>
    </w:p>
    <w:p w14:paraId="2EE7E412" w14:textId="687FF5CD" w:rsidR="00567D23" w:rsidRPr="00567D23" w:rsidRDefault="00567D23" w:rsidP="00567D23">
      <w:pPr>
        <w:pStyle w:val="BodyText"/>
        <w:numPr>
          <w:ilvl w:val="0"/>
          <w:numId w:val="7"/>
        </w:numPr>
        <w:rPr>
          <w:color w:val="17365D" w:themeColor="text2" w:themeShade="BF"/>
        </w:rPr>
      </w:pPr>
      <w:r w:rsidRPr="00567D23">
        <w:rPr>
          <w:color w:val="17365D" w:themeColor="text2" w:themeShade="BF"/>
        </w:rPr>
        <w:t xml:space="preserve">At least </w:t>
      </w:r>
      <w:r w:rsidR="00966DCF">
        <w:rPr>
          <w:color w:val="17365D" w:themeColor="text2" w:themeShade="BF"/>
        </w:rPr>
        <w:t xml:space="preserve">2 </w:t>
      </w:r>
      <w:r w:rsidRPr="00567D23">
        <w:rPr>
          <w:color w:val="17365D" w:themeColor="text2" w:themeShade="BF"/>
        </w:rPr>
        <w:t>years’ experience working in residential services and/or related services setting ideally with some supervisory experience;</w:t>
      </w:r>
    </w:p>
    <w:p w14:paraId="11254A94" w14:textId="7E7CADDF" w:rsidR="00567D23" w:rsidRPr="00567D23" w:rsidRDefault="00567D23" w:rsidP="00567D23">
      <w:pPr>
        <w:pStyle w:val="BodyText"/>
        <w:numPr>
          <w:ilvl w:val="0"/>
          <w:numId w:val="7"/>
        </w:numPr>
        <w:rPr>
          <w:color w:val="17365D" w:themeColor="text2" w:themeShade="BF"/>
        </w:rPr>
      </w:pPr>
      <w:r w:rsidRPr="00567D23">
        <w:rPr>
          <w:color w:val="17365D" w:themeColor="text2" w:themeShade="BF"/>
        </w:rPr>
        <w:t>Essential competencies: Commitment to providing the highest level of service, respect for others, openness to change, communication skills– oral, aural and written, contributing to the prevention and management of challenging behavior, professionalism &amp; maintaining professional boundaries, focus on outcomes, initiative and taking responsibility, effective team working and leadership. (All other competencies to be reviewed as part of the Performance Management &amp; Supervision process).</w:t>
      </w:r>
    </w:p>
    <w:p w14:paraId="7A7045D5" w14:textId="756A3482" w:rsidR="001B5456" w:rsidRDefault="001B5456" w:rsidP="001B5456">
      <w:pPr>
        <w:pStyle w:val="BodyText"/>
      </w:pPr>
    </w:p>
    <w:p w14:paraId="066D5D09" w14:textId="3170539D" w:rsidR="00567D23" w:rsidRDefault="00567D23" w:rsidP="001B5456">
      <w:pPr>
        <w:pStyle w:val="BodyText"/>
      </w:pPr>
    </w:p>
    <w:p w14:paraId="3D446C27" w14:textId="0F7B160C" w:rsidR="00567D23" w:rsidRDefault="00567D23" w:rsidP="001B5456">
      <w:pPr>
        <w:pStyle w:val="BodyText"/>
      </w:pPr>
    </w:p>
    <w:p w14:paraId="00098C00" w14:textId="16400590" w:rsidR="00567D23" w:rsidRDefault="00567D23" w:rsidP="001B5456">
      <w:pPr>
        <w:pStyle w:val="BodyText"/>
      </w:pPr>
    </w:p>
    <w:p w14:paraId="31222C1F" w14:textId="77777777" w:rsidR="00567D23" w:rsidRPr="00B80151" w:rsidRDefault="00567D23" w:rsidP="001B5456">
      <w:pPr>
        <w:pStyle w:val="BodyText"/>
      </w:pPr>
    </w:p>
    <w:bookmarkStart w:id="2" w:name="_Hlk150776698"/>
    <w:p w14:paraId="43214A56" w14:textId="77777777" w:rsidR="00190B9B" w:rsidRPr="00B80151" w:rsidRDefault="00190B9B" w:rsidP="00190B9B">
      <w:pPr>
        <w:pStyle w:val="BodyText"/>
      </w:pPr>
      <w:r w:rsidRPr="00B80151">
        <w:rPr>
          <w:noProof/>
          <w:sz w:val="20"/>
        </w:rPr>
        <w:lastRenderedPageBreak/>
        <mc:AlternateContent>
          <mc:Choice Requires="wpg">
            <w:drawing>
              <wp:inline distT="0" distB="0" distL="0" distR="0" wp14:anchorId="0DCC14A2" wp14:editId="6940516F">
                <wp:extent cx="3382645" cy="1047115"/>
                <wp:effectExtent l="0" t="0" r="0" b="634"/>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4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43" name="Image 14"/>
                          <pic:cNvPicPr/>
                        </pic:nvPicPr>
                        <pic:blipFill>
                          <a:blip r:embed="rId18" cstate="print"/>
                          <a:stretch>
                            <a:fillRect/>
                          </a:stretch>
                        </pic:blipFill>
                        <pic:spPr>
                          <a:xfrm>
                            <a:off x="0" y="72943"/>
                            <a:ext cx="3321345" cy="904091"/>
                          </a:xfrm>
                          <a:prstGeom prst="rect">
                            <a:avLst/>
                          </a:prstGeom>
                        </pic:spPr>
                      </pic:pic>
                      <wps:wsp>
                        <wps:cNvPr id="44" name="Textbox 15"/>
                        <wps:cNvSpPr txBox="1"/>
                        <wps:spPr>
                          <a:xfrm>
                            <a:off x="0" y="0"/>
                            <a:ext cx="3382645" cy="1047115"/>
                          </a:xfrm>
                          <a:prstGeom prst="rect">
                            <a:avLst/>
                          </a:prstGeom>
                        </wps:spPr>
                        <wps:txbx>
                          <w:txbxContent>
                            <w:p w14:paraId="0D0D5A4B" w14:textId="77777777" w:rsidR="00190B9B" w:rsidRDefault="00190B9B" w:rsidP="00190B9B">
                              <w:pPr>
                                <w:rPr>
                                  <w:sz w:val="30"/>
                                </w:rPr>
                              </w:pPr>
                            </w:p>
                            <w:p w14:paraId="544DAB7D" w14:textId="77777777" w:rsidR="00190B9B" w:rsidRDefault="00190B9B" w:rsidP="00190B9B">
                              <w:pPr>
                                <w:spacing w:before="24"/>
                                <w:rPr>
                                  <w:sz w:val="30"/>
                                </w:rPr>
                              </w:pPr>
                            </w:p>
                            <w:p w14:paraId="42B8B5BF" w14:textId="77777777" w:rsidR="00190B9B" w:rsidRDefault="00190B9B" w:rsidP="00190B9B">
                              <w:pPr>
                                <w:spacing w:before="1"/>
                                <w:ind w:left="268"/>
                                <w:rPr>
                                  <w:rFonts w:ascii="Calibri"/>
                                  <w:b/>
                                  <w:sz w:val="30"/>
                                </w:rPr>
                              </w:pPr>
                              <w:r>
                                <w:rPr>
                                  <w:rFonts w:ascii="Calibri"/>
                                  <w:b/>
                                  <w:color w:val="002E5E"/>
                                  <w:spacing w:val="-2"/>
                                  <w:w w:val="125"/>
                                  <w:sz w:val="30"/>
                                </w:rPr>
                                <w:t>Other Information</w:t>
                              </w:r>
                            </w:p>
                          </w:txbxContent>
                        </wps:txbx>
                        <wps:bodyPr wrap="square" lIns="0" tIns="0" rIns="0" bIns="0" rtlCol="0">
                          <a:noAutofit/>
                        </wps:bodyPr>
                      </wps:wsp>
                    </wpg:wgp>
                  </a:graphicData>
                </a:graphic>
              </wp:inline>
            </w:drawing>
          </mc:Choice>
          <mc:Fallback>
            <w:pict>
              <v:group w14:anchorId="0DCC14A2" id="Group 41" o:spid="_x0000_s1056"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ix63wIAAOE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ObYset8CAADh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57"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">
                  <v:imagedata r:id="rId19" o:title=""/>
                </v:shape>
                <v:shape id="Image 14" o:spid="_x0000_s1058"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">
                  <v:imagedata r:id="rId21" o:title=""/>
                </v:shape>
                <v:shape id="Textbox 15" o:spid="_x0000_s1059"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D0D5A4B" w14:textId="77777777" w:rsidR="00190B9B" w:rsidRDefault="00190B9B" w:rsidP="00190B9B">
                        <w:pPr>
                          <w:rPr>
                            <w:sz w:val="30"/>
                          </w:rPr>
                        </w:pPr>
                      </w:p>
                      <w:p w14:paraId="544DAB7D" w14:textId="77777777" w:rsidR="00190B9B" w:rsidRDefault="00190B9B" w:rsidP="00190B9B">
                        <w:pPr>
                          <w:spacing w:before="24"/>
                          <w:rPr>
                            <w:sz w:val="30"/>
                          </w:rPr>
                        </w:pPr>
                      </w:p>
                      <w:p w14:paraId="42B8B5BF" w14:textId="77777777" w:rsidR="00190B9B" w:rsidRDefault="00190B9B" w:rsidP="00190B9B">
                        <w:pPr>
                          <w:spacing w:before="1"/>
                          <w:ind w:left="268"/>
                          <w:rPr>
                            <w:rFonts w:ascii="Calibri"/>
                            <w:b/>
                            <w:sz w:val="30"/>
                          </w:rPr>
                        </w:pPr>
                        <w:r>
                          <w:rPr>
                            <w:rFonts w:ascii="Calibri"/>
                            <w:b/>
                            <w:color w:val="002E5E"/>
                            <w:spacing w:val="-2"/>
                            <w:w w:val="125"/>
                            <w:sz w:val="30"/>
                          </w:rPr>
                          <w:t>Other Information</w:t>
                        </w:r>
                      </w:p>
                    </w:txbxContent>
                  </v:textbox>
                </v:shape>
                <w10:anchorlock/>
              </v:group>
            </w:pict>
          </mc:Fallback>
        </mc:AlternateContent>
      </w:r>
    </w:p>
    <w:p w14:paraId="6F2D98EF" w14:textId="77777777" w:rsidR="00190B9B" w:rsidRPr="00B80151" w:rsidRDefault="00190B9B" w:rsidP="00190B9B">
      <w:pPr>
        <w:pStyle w:val="BodyText"/>
      </w:pPr>
    </w:p>
    <w:p w14:paraId="435104E8" w14:textId="77777777" w:rsidR="00190B9B" w:rsidRPr="009D77B7" w:rsidRDefault="00190B9B" w:rsidP="009D77B7">
      <w:pPr>
        <w:pStyle w:val="BodyText"/>
        <w:numPr>
          <w:ilvl w:val="0"/>
          <w:numId w:val="8"/>
        </w:numPr>
        <w:rPr>
          <w:color w:val="244061" w:themeColor="accent1" w:themeShade="80"/>
          <w:w w:val="125"/>
          <w:sz w:val="22"/>
          <w:szCs w:val="22"/>
        </w:rPr>
      </w:pPr>
      <w:r w:rsidRPr="009D77B7">
        <w:rPr>
          <w:b/>
          <w:color w:val="244061" w:themeColor="accent1" w:themeShade="80"/>
          <w:w w:val="125"/>
          <w:sz w:val="22"/>
          <w:szCs w:val="22"/>
        </w:rPr>
        <w:t>Confidentiality</w:t>
      </w:r>
      <w:r w:rsidRPr="009D77B7">
        <w:rPr>
          <w:color w:val="244061" w:themeColor="accent1" w:themeShade="80"/>
          <w:w w:val="125"/>
          <w:sz w:val="22"/>
          <w:szCs w:val="22"/>
        </w:rPr>
        <w:t>: It is a condition of service that all information obtained during the course of employment, especially with regard to participants affairs is treated with the strictest confidence.</w:t>
      </w:r>
    </w:p>
    <w:p w14:paraId="16360A55" w14:textId="1DCFE369" w:rsidR="00190B9B" w:rsidRPr="009D77B7" w:rsidRDefault="00190B9B" w:rsidP="009D77B7">
      <w:pPr>
        <w:pStyle w:val="BodyText"/>
        <w:ind w:firstLine="165"/>
        <w:rPr>
          <w:color w:val="244061" w:themeColor="accent1" w:themeShade="80"/>
          <w:w w:val="125"/>
          <w:sz w:val="22"/>
          <w:szCs w:val="22"/>
        </w:rPr>
      </w:pPr>
    </w:p>
    <w:p w14:paraId="32370E62" w14:textId="77777777" w:rsidR="00190B9B" w:rsidRPr="009D77B7" w:rsidRDefault="00190B9B" w:rsidP="009D77B7">
      <w:pPr>
        <w:pStyle w:val="BodyText"/>
        <w:numPr>
          <w:ilvl w:val="0"/>
          <w:numId w:val="8"/>
        </w:numPr>
        <w:rPr>
          <w:color w:val="244061" w:themeColor="accent1" w:themeShade="80"/>
          <w:w w:val="125"/>
          <w:sz w:val="22"/>
          <w:szCs w:val="22"/>
        </w:rPr>
      </w:pPr>
      <w:r w:rsidRPr="009D77B7">
        <w:rPr>
          <w:b/>
          <w:color w:val="244061" w:themeColor="accent1" w:themeShade="80"/>
          <w:w w:val="125"/>
          <w:sz w:val="22"/>
          <w:szCs w:val="22"/>
        </w:rPr>
        <w:t>Equal Opportunities</w:t>
      </w:r>
      <w:r w:rsidRPr="009D77B7">
        <w:rPr>
          <w:color w:val="244061" w:themeColor="accent1" w:themeShade="80"/>
          <w:w w:val="125"/>
          <w:sz w:val="22"/>
          <w:szCs w:val="22"/>
        </w:rPr>
        <w:t>: To implement Equal Opportunities into your daily practice at all times</w:t>
      </w:r>
    </w:p>
    <w:p w14:paraId="052FA597" w14:textId="4B53F275" w:rsidR="00190B9B" w:rsidRPr="009D77B7" w:rsidRDefault="00190B9B" w:rsidP="009D77B7">
      <w:pPr>
        <w:pStyle w:val="BodyText"/>
        <w:ind w:firstLine="165"/>
        <w:rPr>
          <w:color w:val="244061" w:themeColor="accent1" w:themeShade="80"/>
          <w:w w:val="125"/>
          <w:sz w:val="22"/>
          <w:szCs w:val="22"/>
        </w:rPr>
      </w:pPr>
    </w:p>
    <w:p w14:paraId="0FF0391F" w14:textId="77777777" w:rsidR="00190B9B" w:rsidRPr="009D77B7" w:rsidRDefault="00190B9B" w:rsidP="009D77B7">
      <w:pPr>
        <w:pStyle w:val="BodyText"/>
        <w:numPr>
          <w:ilvl w:val="0"/>
          <w:numId w:val="8"/>
        </w:numPr>
        <w:rPr>
          <w:color w:val="244061" w:themeColor="accent1" w:themeShade="80"/>
          <w:w w:val="125"/>
          <w:sz w:val="22"/>
          <w:szCs w:val="22"/>
        </w:rPr>
      </w:pPr>
      <w:r w:rsidRPr="009D77B7">
        <w:rPr>
          <w:b/>
          <w:color w:val="244061" w:themeColor="accent1" w:themeShade="80"/>
          <w:w w:val="125"/>
          <w:sz w:val="22"/>
          <w:szCs w:val="22"/>
        </w:rPr>
        <w:t>Health and Safety</w:t>
      </w:r>
      <w:r w:rsidRPr="009D77B7">
        <w:rPr>
          <w:color w:val="244061" w:themeColor="accent1" w:themeShade="80"/>
          <w:w w:val="125"/>
          <w:sz w:val="22"/>
          <w:szCs w:val="22"/>
        </w:rPr>
        <w:t>: To be responsible for your own health and safety and that of your Colleagues in accordance with relevant PMVT policies and procedures.</w:t>
      </w:r>
      <w:bookmarkEnd w:id="2"/>
    </w:p>
    <w:p w14:paraId="08F8A00E" w14:textId="338DF524" w:rsidR="001B5456" w:rsidRDefault="001B5456" w:rsidP="001B5456">
      <w:pPr>
        <w:pStyle w:val="BodyText"/>
      </w:pPr>
    </w:p>
    <w:p w14:paraId="68022BD6" w14:textId="36588EB4" w:rsidR="00966DCF" w:rsidRDefault="00966DCF" w:rsidP="001B5456">
      <w:pPr>
        <w:pStyle w:val="BodyText"/>
      </w:pPr>
    </w:p>
    <w:p w14:paraId="5EF51CD9" w14:textId="77777777" w:rsidR="00966DCF" w:rsidRPr="00966DCF" w:rsidRDefault="00966DCF" w:rsidP="00966DCF">
      <w:pPr>
        <w:spacing w:after="337" w:line="259" w:lineRule="auto"/>
        <w:ind w:left="-5"/>
        <w:rPr>
          <w:color w:val="17365D" w:themeColor="text2" w:themeShade="BF"/>
        </w:rPr>
      </w:pPr>
      <w:r w:rsidRPr="00966DCF">
        <w:rPr>
          <w:rFonts w:ascii="Montserrat" w:eastAsia="Montserrat" w:hAnsi="Montserrat" w:cs="Montserrat"/>
          <w:b/>
          <w:color w:val="17365D" w:themeColor="text2" w:themeShade="BF"/>
          <w:sz w:val="28"/>
        </w:rPr>
        <w:t>How to apply:</w:t>
      </w:r>
    </w:p>
    <w:p w14:paraId="7C6093A9" w14:textId="77777777" w:rsidR="00966DCF" w:rsidRPr="00966DCF" w:rsidRDefault="00966DCF" w:rsidP="00966DCF">
      <w:pPr>
        <w:spacing w:after="396" w:line="259" w:lineRule="auto"/>
        <w:ind w:left="-5" w:right="1111"/>
        <w:rPr>
          <w:color w:val="17365D" w:themeColor="text2" w:themeShade="BF"/>
        </w:rPr>
      </w:pPr>
      <w:r w:rsidRPr="00966DCF">
        <w:rPr>
          <w:color w:val="17365D" w:themeColor="text2" w:themeShade="BF"/>
        </w:rPr>
        <w:t xml:space="preserve">To apply please download the application form or visit pmvtrust.ie/careers: </w:t>
      </w:r>
      <w:hyperlink r:id="rId22">
        <w:r w:rsidRPr="00966DCF">
          <w:rPr>
            <w:color w:val="17365D" w:themeColor="text2" w:themeShade="BF"/>
            <w:u w:val="single" w:color="002E5F"/>
          </w:rPr>
          <w:t>Application Form</w:t>
        </w:r>
      </w:hyperlink>
    </w:p>
    <w:p w14:paraId="200DAAA4" w14:textId="77777777" w:rsidR="00966DCF" w:rsidRPr="00966DCF" w:rsidRDefault="00966DCF" w:rsidP="00966DCF">
      <w:pPr>
        <w:spacing w:after="396" w:line="259" w:lineRule="auto"/>
        <w:ind w:left="-5"/>
        <w:rPr>
          <w:color w:val="17365D" w:themeColor="text2" w:themeShade="BF"/>
        </w:rPr>
      </w:pPr>
      <w:r w:rsidRPr="00966DCF">
        <w:rPr>
          <w:color w:val="17365D" w:themeColor="text2" w:themeShade="BF"/>
        </w:rPr>
        <w:t>Completed application forms should be sent to recruitment@pmvtrust.ie along with your CV and Cover Letter.</w:t>
      </w:r>
    </w:p>
    <w:p w14:paraId="47580CF3" w14:textId="77777777" w:rsidR="00966DCF" w:rsidRPr="00966DCF" w:rsidRDefault="00966DCF" w:rsidP="00966DCF">
      <w:pPr>
        <w:spacing w:after="47" w:line="259" w:lineRule="auto"/>
        <w:ind w:left="-5"/>
        <w:rPr>
          <w:color w:val="17365D" w:themeColor="text2" w:themeShade="BF"/>
        </w:rPr>
      </w:pPr>
      <w:r w:rsidRPr="00966DCF">
        <w:rPr>
          <w:color w:val="17365D" w:themeColor="text2" w:themeShade="BF"/>
        </w:rPr>
        <w:t>Peter McVerry Trust is an Equal Opportunity Employer.</w:t>
      </w:r>
    </w:p>
    <w:p w14:paraId="17F5A909" w14:textId="77777777" w:rsidR="00966DCF" w:rsidRPr="00966DCF" w:rsidRDefault="00966DCF" w:rsidP="00966DCF">
      <w:pPr>
        <w:spacing w:after="47" w:line="259" w:lineRule="auto"/>
        <w:ind w:left="-5"/>
        <w:rPr>
          <w:color w:val="17365D" w:themeColor="text2" w:themeShade="BF"/>
        </w:rPr>
      </w:pPr>
      <w:r w:rsidRPr="00966DCF">
        <w:rPr>
          <w:color w:val="17365D" w:themeColor="text2" w:themeShade="BF"/>
        </w:rPr>
        <w:t>Registration Number 412953 | Charity Number CHY7256</w:t>
      </w:r>
    </w:p>
    <w:p w14:paraId="7E6760AF" w14:textId="77777777" w:rsidR="00966DCF" w:rsidRPr="00B80151" w:rsidRDefault="00966DCF" w:rsidP="001B5456">
      <w:pPr>
        <w:pStyle w:val="BodyText"/>
      </w:pPr>
    </w:p>
    <w:sectPr w:rsidR="00966DCF" w:rsidRPr="00B80151">
      <w:pgSz w:w="11900" w:h="16850"/>
      <w:pgMar w:top="440" w:right="7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7C9"/>
    <w:multiLevelType w:val="hybridMultilevel"/>
    <w:tmpl w:val="9C3E9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5F33B9"/>
    <w:multiLevelType w:val="hybridMultilevel"/>
    <w:tmpl w:val="FBC67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363CE0"/>
    <w:multiLevelType w:val="hybridMultilevel"/>
    <w:tmpl w:val="1A323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8C0292"/>
    <w:multiLevelType w:val="hybridMultilevel"/>
    <w:tmpl w:val="8946AE60"/>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4" w15:restartNumberingAfterBreak="0">
    <w:nsid w:val="5C627621"/>
    <w:multiLevelType w:val="hybridMultilevel"/>
    <w:tmpl w:val="5DA020B8"/>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5" w15:restartNumberingAfterBreak="0">
    <w:nsid w:val="5D694673"/>
    <w:multiLevelType w:val="hybridMultilevel"/>
    <w:tmpl w:val="888038CE"/>
    <w:lvl w:ilvl="0" w:tplc="18090001">
      <w:start w:val="1"/>
      <w:numFmt w:val="bullet"/>
      <w:lvlText w:val=""/>
      <w:lvlJc w:val="left"/>
      <w:pPr>
        <w:ind w:left="920" w:hanging="360"/>
      </w:pPr>
      <w:rPr>
        <w:rFonts w:ascii="Symbol" w:hAnsi="Symbol" w:hint="default"/>
      </w:rPr>
    </w:lvl>
    <w:lvl w:ilvl="1" w:tplc="18090003">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6" w15:restartNumberingAfterBreak="0">
    <w:nsid w:val="60740063"/>
    <w:multiLevelType w:val="hybridMultilevel"/>
    <w:tmpl w:val="14A8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5B01B7"/>
    <w:multiLevelType w:val="hybridMultilevel"/>
    <w:tmpl w:val="FAC85A60"/>
    <w:lvl w:ilvl="0" w:tplc="18090001">
      <w:start w:val="1"/>
      <w:numFmt w:val="bullet"/>
      <w:lvlText w:val=""/>
      <w:lvlJc w:val="left"/>
      <w:pPr>
        <w:ind w:left="1328" w:hanging="360"/>
      </w:pPr>
      <w:rPr>
        <w:rFonts w:ascii="Symbol" w:hAnsi="Symbol" w:hint="default"/>
      </w:rPr>
    </w:lvl>
    <w:lvl w:ilvl="1" w:tplc="18090003" w:tentative="1">
      <w:start w:val="1"/>
      <w:numFmt w:val="bullet"/>
      <w:lvlText w:val="o"/>
      <w:lvlJc w:val="left"/>
      <w:pPr>
        <w:ind w:left="2048" w:hanging="360"/>
      </w:pPr>
      <w:rPr>
        <w:rFonts w:ascii="Courier New" w:hAnsi="Courier New" w:cs="Courier New" w:hint="default"/>
      </w:rPr>
    </w:lvl>
    <w:lvl w:ilvl="2" w:tplc="18090005" w:tentative="1">
      <w:start w:val="1"/>
      <w:numFmt w:val="bullet"/>
      <w:lvlText w:val=""/>
      <w:lvlJc w:val="left"/>
      <w:pPr>
        <w:ind w:left="2768" w:hanging="360"/>
      </w:pPr>
      <w:rPr>
        <w:rFonts w:ascii="Wingdings" w:hAnsi="Wingdings" w:hint="default"/>
      </w:rPr>
    </w:lvl>
    <w:lvl w:ilvl="3" w:tplc="18090001" w:tentative="1">
      <w:start w:val="1"/>
      <w:numFmt w:val="bullet"/>
      <w:lvlText w:val=""/>
      <w:lvlJc w:val="left"/>
      <w:pPr>
        <w:ind w:left="3488" w:hanging="360"/>
      </w:pPr>
      <w:rPr>
        <w:rFonts w:ascii="Symbol" w:hAnsi="Symbol" w:hint="default"/>
      </w:rPr>
    </w:lvl>
    <w:lvl w:ilvl="4" w:tplc="18090003" w:tentative="1">
      <w:start w:val="1"/>
      <w:numFmt w:val="bullet"/>
      <w:lvlText w:val="o"/>
      <w:lvlJc w:val="left"/>
      <w:pPr>
        <w:ind w:left="4208" w:hanging="360"/>
      </w:pPr>
      <w:rPr>
        <w:rFonts w:ascii="Courier New" w:hAnsi="Courier New" w:cs="Courier New" w:hint="default"/>
      </w:rPr>
    </w:lvl>
    <w:lvl w:ilvl="5" w:tplc="18090005" w:tentative="1">
      <w:start w:val="1"/>
      <w:numFmt w:val="bullet"/>
      <w:lvlText w:val=""/>
      <w:lvlJc w:val="left"/>
      <w:pPr>
        <w:ind w:left="4928" w:hanging="360"/>
      </w:pPr>
      <w:rPr>
        <w:rFonts w:ascii="Wingdings" w:hAnsi="Wingdings" w:hint="default"/>
      </w:rPr>
    </w:lvl>
    <w:lvl w:ilvl="6" w:tplc="18090001" w:tentative="1">
      <w:start w:val="1"/>
      <w:numFmt w:val="bullet"/>
      <w:lvlText w:val=""/>
      <w:lvlJc w:val="left"/>
      <w:pPr>
        <w:ind w:left="5648" w:hanging="360"/>
      </w:pPr>
      <w:rPr>
        <w:rFonts w:ascii="Symbol" w:hAnsi="Symbol" w:hint="default"/>
      </w:rPr>
    </w:lvl>
    <w:lvl w:ilvl="7" w:tplc="18090003" w:tentative="1">
      <w:start w:val="1"/>
      <w:numFmt w:val="bullet"/>
      <w:lvlText w:val="o"/>
      <w:lvlJc w:val="left"/>
      <w:pPr>
        <w:ind w:left="6368" w:hanging="360"/>
      </w:pPr>
      <w:rPr>
        <w:rFonts w:ascii="Courier New" w:hAnsi="Courier New" w:cs="Courier New" w:hint="default"/>
      </w:rPr>
    </w:lvl>
    <w:lvl w:ilvl="8" w:tplc="18090005" w:tentative="1">
      <w:start w:val="1"/>
      <w:numFmt w:val="bullet"/>
      <w:lvlText w:val=""/>
      <w:lvlJc w:val="left"/>
      <w:pPr>
        <w:ind w:left="7088"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1"/>
    <w:rsid w:val="00145331"/>
    <w:rsid w:val="00190B9B"/>
    <w:rsid w:val="001B5456"/>
    <w:rsid w:val="002E6F69"/>
    <w:rsid w:val="00356B11"/>
    <w:rsid w:val="003729DC"/>
    <w:rsid w:val="003758AB"/>
    <w:rsid w:val="0040538D"/>
    <w:rsid w:val="00567D23"/>
    <w:rsid w:val="005A3351"/>
    <w:rsid w:val="00603159"/>
    <w:rsid w:val="0074782C"/>
    <w:rsid w:val="00784A5A"/>
    <w:rsid w:val="00812853"/>
    <w:rsid w:val="00966DCF"/>
    <w:rsid w:val="009D77B7"/>
    <w:rsid w:val="00B722AC"/>
    <w:rsid w:val="00B80151"/>
    <w:rsid w:val="00B92C01"/>
    <w:rsid w:val="00E719B1"/>
    <w:rsid w:val="00E72EEE"/>
    <w:rsid w:val="00F207EA"/>
    <w:rsid w:val="00FA7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A1"/>
  <w15:docId w15:val="{D8F153A5-E5FC-4C35-8E7A-D188CA3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next w:val="Normal"/>
    <w:link w:val="Heading1Char"/>
    <w:uiPriority w:val="9"/>
    <w:qFormat/>
    <w:rsid w:val="00812853"/>
    <w:pPr>
      <w:keepNext/>
      <w:keepLines/>
      <w:widowControl/>
      <w:autoSpaceDE/>
      <w:autoSpaceDN/>
      <w:spacing w:after="336" w:line="259" w:lineRule="auto"/>
      <w:ind w:left="10" w:hanging="10"/>
      <w:outlineLvl w:val="0"/>
    </w:pPr>
    <w:rPr>
      <w:rFonts w:ascii="Montserrat" w:eastAsia="Montserrat" w:hAnsi="Montserrat" w:cs="Montserrat"/>
      <w:b/>
      <w:color w:val="002E5F"/>
      <w:kern w:val="2"/>
      <w:sz w:val="28"/>
      <w:szCs w:val="24"/>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207EA"/>
    <w:rPr>
      <w:rFonts w:ascii="Arial" w:eastAsia="Arial" w:hAnsi="Arial" w:cs="Arial"/>
      <w:sz w:val="24"/>
      <w:szCs w:val="24"/>
    </w:rPr>
  </w:style>
  <w:style w:type="character" w:styleId="CommentReference">
    <w:name w:val="annotation reference"/>
    <w:basedOn w:val="DefaultParagraphFont"/>
    <w:uiPriority w:val="99"/>
    <w:semiHidden/>
    <w:unhideWhenUsed/>
    <w:rsid w:val="00784A5A"/>
    <w:rPr>
      <w:sz w:val="16"/>
      <w:szCs w:val="16"/>
    </w:rPr>
  </w:style>
  <w:style w:type="paragraph" w:styleId="CommentText">
    <w:name w:val="annotation text"/>
    <w:basedOn w:val="Normal"/>
    <w:link w:val="CommentTextChar"/>
    <w:uiPriority w:val="99"/>
    <w:semiHidden/>
    <w:unhideWhenUsed/>
    <w:rsid w:val="00784A5A"/>
    <w:rPr>
      <w:sz w:val="20"/>
      <w:szCs w:val="20"/>
    </w:rPr>
  </w:style>
  <w:style w:type="character" w:customStyle="1" w:styleId="CommentTextChar">
    <w:name w:val="Comment Text Char"/>
    <w:basedOn w:val="DefaultParagraphFont"/>
    <w:link w:val="CommentText"/>
    <w:uiPriority w:val="99"/>
    <w:semiHidden/>
    <w:rsid w:val="00784A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4A5A"/>
    <w:rPr>
      <w:b/>
      <w:bCs/>
    </w:rPr>
  </w:style>
  <w:style w:type="character" w:customStyle="1" w:styleId="CommentSubjectChar">
    <w:name w:val="Comment Subject Char"/>
    <w:basedOn w:val="CommentTextChar"/>
    <w:link w:val="CommentSubject"/>
    <w:uiPriority w:val="99"/>
    <w:semiHidden/>
    <w:rsid w:val="00784A5A"/>
    <w:rPr>
      <w:rFonts w:ascii="Arial" w:eastAsia="Arial" w:hAnsi="Arial" w:cs="Arial"/>
      <w:b/>
      <w:bCs/>
      <w:sz w:val="20"/>
      <w:szCs w:val="20"/>
    </w:rPr>
  </w:style>
  <w:style w:type="paragraph" w:styleId="BalloonText">
    <w:name w:val="Balloon Text"/>
    <w:basedOn w:val="Normal"/>
    <w:link w:val="BalloonTextChar"/>
    <w:uiPriority w:val="99"/>
    <w:semiHidden/>
    <w:unhideWhenUsed/>
    <w:rsid w:val="00784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5A"/>
    <w:rPr>
      <w:rFonts w:ascii="Segoe UI" w:eastAsia="Arial" w:hAnsi="Segoe UI" w:cs="Segoe UI"/>
      <w:sz w:val="18"/>
      <w:szCs w:val="18"/>
    </w:rPr>
  </w:style>
  <w:style w:type="character" w:customStyle="1" w:styleId="Heading1Char">
    <w:name w:val="Heading 1 Char"/>
    <w:basedOn w:val="DefaultParagraphFont"/>
    <w:link w:val="Heading1"/>
    <w:uiPriority w:val="9"/>
    <w:rsid w:val="00812853"/>
    <w:rPr>
      <w:rFonts w:ascii="Montserrat" w:eastAsia="Montserrat" w:hAnsi="Montserrat" w:cs="Montserrat"/>
      <w:b/>
      <w:color w:val="002E5F"/>
      <w:kern w:val="2"/>
      <w:sz w:val="28"/>
      <w:szCs w:val="24"/>
      <w:lang w:val="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4834">
      <w:bodyDiv w:val="1"/>
      <w:marLeft w:val="0"/>
      <w:marRight w:val="0"/>
      <w:marTop w:val="0"/>
      <w:marBottom w:val="0"/>
      <w:divBdr>
        <w:top w:val="none" w:sz="0" w:space="0" w:color="auto"/>
        <w:left w:val="none" w:sz="0" w:space="0" w:color="auto"/>
        <w:bottom w:val="none" w:sz="0" w:space="0" w:color="auto"/>
        <w:right w:val="none" w:sz="0" w:space="0" w:color="auto"/>
      </w:divBdr>
    </w:div>
    <w:div w:id="1305282437">
      <w:bodyDiv w:val="1"/>
      <w:marLeft w:val="0"/>
      <w:marRight w:val="0"/>
      <w:marTop w:val="0"/>
      <w:marBottom w:val="0"/>
      <w:divBdr>
        <w:top w:val="none" w:sz="0" w:space="0" w:color="auto"/>
        <w:left w:val="none" w:sz="0" w:space="0" w:color="auto"/>
        <w:bottom w:val="none" w:sz="0" w:space="0" w:color="auto"/>
        <w:right w:val="none" w:sz="0" w:space="0" w:color="auto"/>
      </w:divBdr>
    </w:div>
    <w:div w:id="181464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mvtrust.ie/wp-content/uploads/2023/11/PMVT-Application-Form-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CFD4548ADD04092FF1369715B5A6A" ma:contentTypeVersion="17" ma:contentTypeDescription="Create a new document." ma:contentTypeScope="" ma:versionID="8bdd0197a847e2bf01cdd52090a7ca50">
  <xsd:schema xmlns:xsd="http://www.w3.org/2001/XMLSchema" xmlns:xs="http://www.w3.org/2001/XMLSchema" xmlns:p="http://schemas.microsoft.com/office/2006/metadata/properties" xmlns:ns2="1710c640-b535-4e56-9f3b-8107caf1b138" xmlns:ns3="106122eb-de3b-4aa3-9caf-462f936ac5e1" targetNamespace="http://schemas.microsoft.com/office/2006/metadata/properties" ma:root="true" ma:fieldsID="e3fd5ceed16fd6c11985799c02f57c6a" ns2:_="" ns3:_="">
    <xsd:import namespace="1710c640-b535-4e56-9f3b-8107caf1b138"/>
    <xsd:import namespace="106122eb-de3b-4aa3-9caf-462f936ac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c640-b535-4e56-9f3b-8107caf1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cf4729-3770-49f8-8c0c-c86072346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122eb-de3b-4aa3-9caf-462f936ac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1c07-a356-4574-84f8-3dc262abee89}" ma:internalName="TaxCatchAll" ma:showField="CatchAllData" ma:web="106122eb-de3b-4aa3-9caf-462f936ac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0c640-b535-4e56-9f3b-8107caf1b138">
      <Terms xmlns="http://schemas.microsoft.com/office/infopath/2007/PartnerControls"/>
    </lcf76f155ced4ddcb4097134ff3c332f>
    <TaxCatchAll xmlns="106122eb-de3b-4aa3-9caf-462f936ac5e1" xsi:nil="true"/>
  </documentManagement>
</p:properties>
</file>

<file path=customXml/itemProps1.xml><?xml version="1.0" encoding="utf-8"?>
<ds:datastoreItem xmlns:ds="http://schemas.openxmlformats.org/officeDocument/2006/customXml" ds:itemID="{A3F16134-6F71-48AB-94DE-F3C7510E295F}">
  <ds:schemaRefs>
    <ds:schemaRef ds:uri="http://schemas.microsoft.com/sharepoint/v3/contenttype/forms"/>
  </ds:schemaRefs>
</ds:datastoreItem>
</file>

<file path=customXml/itemProps2.xml><?xml version="1.0" encoding="utf-8"?>
<ds:datastoreItem xmlns:ds="http://schemas.openxmlformats.org/officeDocument/2006/customXml" ds:itemID="{8142976F-B0A7-4DE9-A3AB-1BBD73D5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c640-b535-4e56-9f3b-8107caf1b138"/>
    <ds:schemaRef ds:uri="106122eb-de3b-4aa3-9caf-462f936a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132ED-13BA-4BDA-964A-F5784F377782}">
  <ds:schemaRefs>
    <ds:schemaRef ds:uri="http://schemas.microsoft.com/office/2006/metadata/properties"/>
    <ds:schemaRef ds:uri="http://schemas.microsoft.com/office/infopath/2007/PartnerControls"/>
    <ds:schemaRef ds:uri="1710c640-b535-4e56-9f3b-8107caf1b138"/>
    <ds:schemaRef ds:uri="106122eb-de3b-4aa3-9caf-462f936ac5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Updated Default Job Template</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Default Job Template</dc:title>
  <dc:creator>Comms</dc:creator>
  <cp:keywords>DAF0Cz4e6JE,BABrH3yx7NA</cp:keywords>
  <cp:lastModifiedBy>Jo Power</cp:lastModifiedBy>
  <cp:revision>2</cp:revision>
  <dcterms:created xsi:type="dcterms:W3CDTF">2024-12-05T16:43:00Z</dcterms:created>
  <dcterms:modified xsi:type="dcterms:W3CDTF">2024-12-05T16:43:00Z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Canva</vt:lpwstr>
  </property>
  <property fmtid="{D5CDD505-2E9C-101B-9397-08002B2CF9AE}" pid="4" name="LastSaved">
    <vt:filetime>2023-11-13T00:00:00Z</vt:filetime>
  </property>
  <property fmtid="{D5CDD505-2E9C-101B-9397-08002B2CF9AE}" pid="5" name="Producer">
    <vt:lpwstr>Canva</vt:lpwstr>
  </property>
  <property fmtid="{D5CDD505-2E9C-101B-9397-08002B2CF9AE}" pid="6" name="ContentTypeId">
    <vt:lpwstr>0x010100BE1CFD4548ADD04092FF1369715B5A6A</vt:lpwstr>
  </property>
  <property fmtid="{D5CDD505-2E9C-101B-9397-08002B2CF9AE}" pid="7" name="MediaServiceImageTags">
    <vt:lpwstr/>
  </property>
</Properties>
</file>