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8B7A1E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4E4A44">
        <w:rPr>
          <w:rFonts w:asciiTheme="minorHAnsi" w:hAnsiTheme="minorHAnsi"/>
          <w:b/>
          <w:sz w:val="22"/>
          <w:szCs w:val="22"/>
          <w:lang w:val="en-IE"/>
        </w:rPr>
        <w:t>Officer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32778D51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  <w:r w:rsidRPr="00651428">
        <w:rPr>
          <w:rFonts w:asciiTheme="minorHAnsi" w:hAnsiTheme="minorHAnsi"/>
          <w:b/>
          <w:sz w:val="22"/>
          <w:szCs w:val="22"/>
          <w:lang w:val="en-IE"/>
        </w:rPr>
        <w:t>Currently Interviewing for Posts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4CA2F95F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organisation in the field of social care and inclusion, this opportunity will allow you to develop your professional practice to an exceptional standard and offers you a structured career and </w:t>
      </w:r>
      <w:r w:rsidR="00A97B22" w:rsidRPr="000C06E3">
        <w:rPr>
          <w:rFonts w:asciiTheme="minorHAnsi" w:hAnsiTheme="minorHAnsi" w:cstheme="minorHAnsi"/>
        </w:rPr>
        <w:t>professional development</w:t>
      </w:r>
      <w:r w:rsidRPr="000C06E3">
        <w:rPr>
          <w:rFonts w:asciiTheme="minorHAnsi" w:hAnsiTheme="minorHAnsi" w:cstheme="minorHAnsi"/>
        </w:rPr>
        <w:t xml:space="preserve"> </w:t>
      </w:r>
      <w:r w:rsidR="00A97B22" w:rsidRPr="000C06E3">
        <w:rPr>
          <w:rFonts w:asciiTheme="minorHAnsi" w:hAnsiTheme="minorHAnsi" w:cstheme="minorHAnsi"/>
        </w:rPr>
        <w:t>path.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77777777" w:rsidR="00723EAD" w:rsidRPr="00610F3F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352E6C4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 w:rsidRPr="00E55266">
        <w:rPr>
          <w:rFonts w:asciiTheme="minorHAnsi" w:hAnsiTheme="minorHAnsi" w:cstheme="minorHAnsi"/>
          <w:b/>
        </w:rPr>
        <w:t>What we can offer you:</w:t>
      </w:r>
    </w:p>
    <w:p w14:paraId="4E6BEB4F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1D2F0427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Attractive Salary</w:t>
      </w:r>
    </w:p>
    <w:p w14:paraId="2FBF0677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Incremental Salary Scale</w:t>
      </w:r>
    </w:p>
    <w:p w14:paraId="4E67C2D8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Core Professional Training and CPD</w:t>
      </w:r>
    </w:p>
    <w:p w14:paraId="7DAABA79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Cycle to Work Scheme</w:t>
      </w:r>
    </w:p>
    <w:p w14:paraId="19C0A447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Death in Service</w:t>
      </w:r>
    </w:p>
    <w:p w14:paraId="0E6AF610" w14:textId="72FC67DF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Career progression opportunities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DD00D8E" w14:textId="571DF2E5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="003D2B82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bookmarkStart w:id="0" w:name="_GoBack"/>
      <w:bookmarkEnd w:id="0"/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A44A81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14:paraId="0DD00DA4" w14:textId="77777777" w:rsidTr="00A44A81">
        <w:tc>
          <w:tcPr>
            <w:tcW w:w="2259" w:type="dxa"/>
            <w:hideMark/>
          </w:tcPr>
          <w:p w14:paraId="0DD00DA0" w14:textId="77777777" w:rsidR="009D6031" w:rsidRDefault="00487E5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6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0DD00DA1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0DD00DA2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0DD00DA3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903E" w14:textId="77777777" w:rsidR="00487E51" w:rsidRDefault="00487E51" w:rsidP="00D26028">
      <w:r>
        <w:separator/>
      </w:r>
    </w:p>
  </w:endnote>
  <w:endnote w:type="continuationSeparator" w:id="0">
    <w:p w14:paraId="14510ED8" w14:textId="77777777" w:rsidR="00487E51" w:rsidRDefault="00487E51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2361" w14:textId="77777777" w:rsidR="00487E51" w:rsidRDefault="00487E51" w:rsidP="00D26028">
      <w:r>
        <w:separator/>
      </w:r>
    </w:p>
  </w:footnote>
  <w:footnote w:type="continuationSeparator" w:id="0">
    <w:p w14:paraId="1E0CF74D" w14:textId="77777777" w:rsidR="00487E51" w:rsidRDefault="00487E51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LAwMzM1NrI0NzNX0lEKTi0uzszPAykwrAUAwKUBmSwAAAA="/>
  </w:docVars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D509E"/>
    <w:rsid w:val="002F45F9"/>
    <w:rsid w:val="00382BE0"/>
    <w:rsid w:val="003B7919"/>
    <w:rsid w:val="003D2B82"/>
    <w:rsid w:val="003D6039"/>
    <w:rsid w:val="004544DB"/>
    <w:rsid w:val="00487E51"/>
    <w:rsid w:val="004E4A44"/>
    <w:rsid w:val="004F2944"/>
    <w:rsid w:val="00570CF2"/>
    <w:rsid w:val="005E066B"/>
    <w:rsid w:val="006408DC"/>
    <w:rsid w:val="0065052D"/>
    <w:rsid w:val="00651428"/>
    <w:rsid w:val="00652523"/>
    <w:rsid w:val="006B0F9A"/>
    <w:rsid w:val="00723EAD"/>
    <w:rsid w:val="007D52C3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73963"/>
    <w:rsid w:val="00A97B22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C00AAC"/>
    <w:rsid w:val="00C359C1"/>
    <w:rsid w:val="00C555D7"/>
    <w:rsid w:val="00CB2930"/>
    <w:rsid w:val="00D26028"/>
    <w:rsid w:val="00D64F35"/>
    <w:rsid w:val="00DC0DF5"/>
    <w:rsid w:val="00DF2DBB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vtrust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://www.pmvtrust.ie/about-us/vacanc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2</cp:revision>
  <cp:lastPrinted>2016-12-22T20:14:00Z</cp:lastPrinted>
  <dcterms:created xsi:type="dcterms:W3CDTF">2020-11-23T11:14:00Z</dcterms:created>
  <dcterms:modified xsi:type="dcterms:W3CDTF">2020-11-23T11:14:00Z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